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650D6" w14:textId="6C18CEDF" w:rsidR="00473D4C" w:rsidRDefault="00D605F6">
      <w:pPr>
        <w:rPr>
          <w:rFonts w:ascii="Arial Narrow" w:hAnsi="Arial Narrow" w:cs="Arial"/>
          <w:sz w:val="22"/>
          <w:szCs w:val="22"/>
          <w:lang w:val="mk-MK"/>
        </w:rPr>
      </w:pPr>
      <w:r w:rsidRPr="00325C5C">
        <w:rPr>
          <w:rFonts w:ascii="Arial Narrow" w:hAnsi="Arial Narrow" w:cs="Arial"/>
          <w:sz w:val="22"/>
          <w:szCs w:val="22"/>
          <w:lang w:val="mk-MK"/>
        </w:rPr>
        <w:t>Прилог</w:t>
      </w:r>
      <w:r w:rsidR="00461D0E" w:rsidRPr="00325C5C">
        <w:rPr>
          <w:rFonts w:ascii="Arial Narrow" w:hAnsi="Arial Narrow" w:cs="Arial"/>
          <w:sz w:val="22"/>
          <w:szCs w:val="22"/>
          <w:lang w:val="mk-MK"/>
        </w:rPr>
        <w:t xml:space="preserve"> 5.</w:t>
      </w:r>
      <w:r w:rsidR="00BA115C" w:rsidRPr="00325C5C">
        <w:rPr>
          <w:rFonts w:ascii="Arial Narrow" w:hAnsi="Arial Narrow" w:cs="Arial"/>
          <w:sz w:val="22"/>
          <w:szCs w:val="22"/>
          <w:lang w:val="mk-MK"/>
        </w:rPr>
        <w:t>3</w:t>
      </w:r>
      <w:r w:rsidR="00461D0E" w:rsidRPr="00325C5C">
        <w:rPr>
          <w:rFonts w:ascii="Arial Narrow" w:hAnsi="Arial Narrow" w:cs="Arial"/>
          <w:sz w:val="22"/>
          <w:szCs w:val="22"/>
          <w:lang w:val="mk-MK"/>
        </w:rPr>
        <w:t>.</w:t>
      </w:r>
      <w:r w:rsidR="00BA115C" w:rsidRPr="00325C5C">
        <w:rPr>
          <w:rFonts w:ascii="Arial Narrow" w:hAnsi="Arial Narrow" w:cs="Arial"/>
          <w:sz w:val="22"/>
          <w:szCs w:val="22"/>
          <w:lang w:val="mk-MK"/>
        </w:rPr>
        <w:t>А</w:t>
      </w:r>
      <w:r w:rsidR="00461D0E" w:rsidRPr="00325C5C">
        <w:rPr>
          <w:rFonts w:ascii="Arial Narrow" w:hAnsi="Arial Narrow" w:cs="Arial"/>
          <w:sz w:val="22"/>
          <w:szCs w:val="22"/>
          <w:lang w:val="mk-MK"/>
        </w:rPr>
        <w:t xml:space="preserve"> </w:t>
      </w:r>
      <w:r w:rsidR="00BA115C" w:rsidRPr="00325C5C">
        <w:rPr>
          <w:rFonts w:ascii="Arial Narrow" w:hAnsi="Arial Narrow" w:cs="Arial"/>
          <w:sz w:val="22"/>
          <w:szCs w:val="22"/>
          <w:lang w:val="mk-MK"/>
        </w:rPr>
        <w:t>Преглед на бројот на одржаните часови на наставниот кадар и предметите кои ги предавале на сите циклуси на студии (прикажан поединечно и по азбучен ред на презимето на вработеното/ангажираното лице за сите циклуси на студии (прв</w:t>
      </w:r>
      <w:r w:rsidR="00161C5A" w:rsidRPr="00325C5C">
        <w:rPr>
          <w:rFonts w:ascii="Arial Narrow" w:hAnsi="Arial Narrow" w:cs="Arial"/>
          <w:sz w:val="22"/>
          <w:szCs w:val="22"/>
          <w:lang w:val="mk-MK"/>
        </w:rPr>
        <w:t xml:space="preserve"> и </w:t>
      </w:r>
      <w:r w:rsidR="00BA115C" w:rsidRPr="00325C5C">
        <w:rPr>
          <w:rFonts w:ascii="Arial Narrow" w:hAnsi="Arial Narrow" w:cs="Arial"/>
          <w:sz w:val="22"/>
          <w:szCs w:val="22"/>
          <w:lang w:val="mk-MK"/>
        </w:rPr>
        <w:t>втор</w:t>
      </w:r>
      <w:r w:rsidR="00161C5A" w:rsidRPr="00325C5C">
        <w:rPr>
          <w:rFonts w:ascii="Arial Narrow" w:hAnsi="Arial Narrow" w:cs="Arial"/>
          <w:sz w:val="22"/>
          <w:szCs w:val="22"/>
          <w:lang w:val="mk-MK"/>
        </w:rPr>
        <w:t xml:space="preserve"> циклус) за академската 2023-2024 година.</w:t>
      </w:r>
    </w:p>
    <w:p w14:paraId="616F493C" w14:textId="7442530D" w:rsidR="005A7005" w:rsidRPr="005A7005" w:rsidRDefault="005A7005" w:rsidP="005A7005">
      <w:pPr>
        <w:pStyle w:val="Heading1"/>
      </w:pPr>
      <w:r w:rsidRPr="005A7005">
        <w:t>Редовно вработен наставен кадар во БАС во периодот на креирање на прилогот, месец март 2025г.</w:t>
      </w:r>
    </w:p>
    <w:p w14:paraId="72ABBE26" w14:textId="77777777" w:rsidR="00234E5D" w:rsidRPr="00325C5C" w:rsidRDefault="00234E5D" w:rsidP="00234E5D">
      <w:pPr>
        <w:pStyle w:val="Heading2"/>
        <w:rPr>
          <w:rFonts w:ascii="Arial Narrow" w:hAnsi="Arial Narrow"/>
          <w:sz w:val="22"/>
          <w:szCs w:val="22"/>
        </w:rPr>
      </w:pPr>
      <w:r w:rsidRPr="00325C5C">
        <w:rPr>
          <w:rFonts w:ascii="Arial Narrow" w:hAnsi="Arial Narrow"/>
          <w:sz w:val="22"/>
          <w:szCs w:val="22"/>
        </w:rPr>
        <w:t>Виш пред. м-р Билјана Галовска</w:t>
      </w:r>
    </w:p>
    <w:p w14:paraId="0223C848" w14:textId="52720CBD" w:rsidR="001A023F" w:rsidRPr="00325C5C" w:rsidRDefault="001A023F" w:rsidP="00325C5C">
      <w:pPr>
        <w:pStyle w:val="ListParagraph"/>
        <w:numPr>
          <w:ilvl w:val="0"/>
          <w:numId w:val="12"/>
        </w:numPr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прв циклус за академска 2023/2024 година: </w:t>
      </w:r>
      <w:r w:rsidR="00163F91" w:rsidRPr="00325C5C">
        <w:rPr>
          <w:rFonts w:ascii="Arial Narrow" w:hAnsi="Arial Narrow"/>
          <w:sz w:val="22"/>
          <w:szCs w:val="22"/>
          <w:lang w:val="mk-MK"/>
        </w:rPr>
        <w:t>4</w:t>
      </w:r>
    </w:p>
    <w:p w14:paraId="57ED2360" w14:textId="54391BC5" w:rsidR="00163F91" w:rsidRPr="00325C5C" w:rsidRDefault="00163F91" w:rsidP="00325C5C">
      <w:pPr>
        <w:pStyle w:val="ListParagraph"/>
        <w:numPr>
          <w:ilvl w:val="0"/>
          <w:numId w:val="12"/>
        </w:numPr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>Вкупен број на предмети на втор циклус за академска 2023/2024 година: 2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044"/>
        <w:gridCol w:w="1627"/>
        <w:gridCol w:w="1985"/>
        <w:gridCol w:w="2800"/>
      </w:tblGrid>
      <w:tr w:rsidR="001C2534" w:rsidRPr="00325C5C" w14:paraId="5BA60B52" w14:textId="77777777" w:rsidTr="001C2534">
        <w:tc>
          <w:tcPr>
            <w:tcW w:w="1934" w:type="pct"/>
            <w:vAlign w:val="center"/>
          </w:tcPr>
          <w:p w14:paraId="6FB03CD9" w14:textId="5A8B7906" w:rsidR="001C2534" w:rsidRPr="00325C5C" w:rsidRDefault="001C2534" w:rsidP="009126A1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Назив на предмет</w:t>
            </w:r>
          </w:p>
        </w:tc>
        <w:tc>
          <w:tcPr>
            <w:tcW w:w="778" w:type="pct"/>
            <w:vAlign w:val="center"/>
          </w:tcPr>
          <w:p w14:paraId="571B4AAA" w14:textId="3FE8815F" w:rsidR="001C2534" w:rsidRPr="00325C5C" w:rsidRDefault="001C2534" w:rsidP="009126A1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Број на ЕКТС</w:t>
            </w:r>
          </w:p>
        </w:tc>
        <w:tc>
          <w:tcPr>
            <w:tcW w:w="949" w:type="pct"/>
            <w:vAlign w:val="center"/>
          </w:tcPr>
          <w:p w14:paraId="67D85765" w14:textId="2C36C7D3" w:rsidR="001C2534" w:rsidRPr="00325C5C" w:rsidRDefault="001C2534" w:rsidP="009126A1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Циклус на студии</w:t>
            </w:r>
          </w:p>
        </w:tc>
        <w:tc>
          <w:tcPr>
            <w:tcW w:w="1339" w:type="pct"/>
            <w:vAlign w:val="center"/>
          </w:tcPr>
          <w:p w14:paraId="6A7668F9" w14:textId="371718C1" w:rsidR="001C2534" w:rsidRPr="00325C5C" w:rsidRDefault="001C2534" w:rsidP="009126A1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Одржани часови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 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неделно</w:t>
            </w:r>
          </w:p>
        </w:tc>
      </w:tr>
      <w:tr w:rsidR="001C2534" w:rsidRPr="00325C5C" w14:paraId="22CF869E" w14:textId="77777777" w:rsidTr="001C2534">
        <w:tc>
          <w:tcPr>
            <w:tcW w:w="1934" w:type="pct"/>
          </w:tcPr>
          <w:p w14:paraId="59327528" w14:textId="64566DDB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Деловно преговарање</w:t>
            </w:r>
          </w:p>
        </w:tc>
        <w:tc>
          <w:tcPr>
            <w:tcW w:w="778" w:type="pct"/>
          </w:tcPr>
          <w:p w14:paraId="7FC55326" w14:textId="29242F29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03F43113" w14:textId="74E1D269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5013CDEB" w14:textId="681EEB35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1C2534" w:rsidRPr="00325C5C" w14:paraId="2673C00F" w14:textId="77777777" w:rsidTr="001C2534">
        <w:tc>
          <w:tcPr>
            <w:tcW w:w="1934" w:type="pct"/>
          </w:tcPr>
          <w:p w14:paraId="47B1A6FD" w14:textId="77E62FA1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Интерперсонални деловни вештини</w:t>
            </w:r>
          </w:p>
        </w:tc>
        <w:tc>
          <w:tcPr>
            <w:tcW w:w="778" w:type="pct"/>
          </w:tcPr>
          <w:p w14:paraId="056023F6" w14:textId="0454649B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11C68D14" w14:textId="0675FFE2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545044FF" w14:textId="0D0A171B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1C2534" w:rsidRPr="00325C5C" w14:paraId="33B7FFCD" w14:textId="77777777" w:rsidTr="001C2534">
        <w:tc>
          <w:tcPr>
            <w:tcW w:w="1934" w:type="pct"/>
          </w:tcPr>
          <w:p w14:paraId="44176FFC" w14:textId="10C60467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Основи на организациско однесување</w:t>
            </w:r>
          </w:p>
        </w:tc>
        <w:tc>
          <w:tcPr>
            <w:tcW w:w="778" w:type="pct"/>
          </w:tcPr>
          <w:p w14:paraId="52300211" w14:textId="1EE95640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8 (3+2)</w:t>
            </w:r>
          </w:p>
        </w:tc>
        <w:tc>
          <w:tcPr>
            <w:tcW w:w="949" w:type="pct"/>
          </w:tcPr>
          <w:p w14:paraId="39CF4B37" w14:textId="4C1568A7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16CC391E" w14:textId="670A5335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1C2534" w:rsidRPr="00325C5C" w14:paraId="72BF76B9" w14:textId="77777777" w:rsidTr="001C2534">
        <w:tc>
          <w:tcPr>
            <w:tcW w:w="1934" w:type="pct"/>
          </w:tcPr>
          <w:p w14:paraId="1029B45A" w14:textId="625920BA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Односи со јавност</w:t>
            </w:r>
          </w:p>
        </w:tc>
        <w:tc>
          <w:tcPr>
            <w:tcW w:w="778" w:type="pct"/>
          </w:tcPr>
          <w:p w14:paraId="2AF89093" w14:textId="36A421B6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1CCF33DE" w14:textId="45C90BA2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540584AB" w14:textId="0A1AC0B6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1C2534" w:rsidRPr="00325C5C" w14:paraId="47698C49" w14:textId="77777777" w:rsidTr="001C2534">
        <w:tc>
          <w:tcPr>
            <w:tcW w:w="1934" w:type="pct"/>
          </w:tcPr>
          <w:p w14:paraId="698F10B0" w14:textId="247F9EE7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Организациско однесување </w:t>
            </w:r>
          </w:p>
        </w:tc>
        <w:tc>
          <w:tcPr>
            <w:tcW w:w="778" w:type="pct"/>
          </w:tcPr>
          <w:p w14:paraId="30802A39" w14:textId="45660BD7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 (</w:t>
            </w:r>
            <w:r w:rsidR="007D06C6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3FE090F8" w14:textId="0AF6DB4C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25263FC7" w14:textId="34AFB5F0" w:rsidR="001C2534" w:rsidRPr="00325C5C" w:rsidRDefault="007D06C6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1C2534" w:rsidRPr="00325C5C" w14:paraId="1B99C291" w14:textId="77777777" w:rsidTr="001C2534">
        <w:tc>
          <w:tcPr>
            <w:tcW w:w="1934" w:type="pct"/>
          </w:tcPr>
          <w:p w14:paraId="43790236" w14:textId="57CCC075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proofErr w:type="spellStart"/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Неуролингвистичко</w:t>
            </w:r>
            <w:proofErr w:type="spellEnd"/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програмирање</w:t>
            </w:r>
          </w:p>
        </w:tc>
        <w:tc>
          <w:tcPr>
            <w:tcW w:w="778" w:type="pct"/>
          </w:tcPr>
          <w:p w14:paraId="1456AD8F" w14:textId="572B684C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5 (2+2)</w:t>
            </w:r>
          </w:p>
        </w:tc>
        <w:tc>
          <w:tcPr>
            <w:tcW w:w="949" w:type="pct"/>
          </w:tcPr>
          <w:p w14:paraId="5C4CF58E" w14:textId="733B0AA8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0F7521AE" w14:textId="365433CC" w:rsidR="001C2534" w:rsidRPr="00325C5C" w:rsidRDefault="001C2534" w:rsidP="00234E5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</w:tbl>
    <w:p w14:paraId="498E1331" w14:textId="77777777" w:rsidR="00234E5D" w:rsidRPr="00325C5C" w:rsidRDefault="00234E5D" w:rsidP="00234E5D">
      <w:pPr>
        <w:rPr>
          <w:rFonts w:ascii="Arial Narrow" w:hAnsi="Arial Narrow" w:cs="Arial"/>
          <w:sz w:val="22"/>
          <w:szCs w:val="22"/>
        </w:rPr>
      </w:pPr>
    </w:p>
    <w:p w14:paraId="7C271C6A" w14:textId="77777777" w:rsidR="00234E5D" w:rsidRPr="00325C5C" w:rsidRDefault="00234E5D" w:rsidP="00325C5C">
      <w:pPr>
        <w:pStyle w:val="Heading2"/>
      </w:pPr>
      <w:r w:rsidRPr="00325C5C">
        <w:t>Виш пред. м-р Иван Ѓорѓиевски</w:t>
      </w:r>
    </w:p>
    <w:p w14:paraId="066935BE" w14:textId="50612947" w:rsidR="001C2534" w:rsidRPr="00325C5C" w:rsidRDefault="001C2534" w:rsidP="00325C5C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прв циклус за академска 2023/2024 година: </w:t>
      </w:r>
      <w:r w:rsidR="007D06C6" w:rsidRPr="00325C5C">
        <w:rPr>
          <w:rFonts w:ascii="Arial Narrow" w:hAnsi="Arial Narrow"/>
          <w:sz w:val="22"/>
          <w:szCs w:val="22"/>
          <w:lang w:val="mk-MK"/>
        </w:rPr>
        <w:t>7</w:t>
      </w:r>
    </w:p>
    <w:p w14:paraId="0D3F5B4C" w14:textId="0ED42A4A" w:rsidR="001C2534" w:rsidRPr="00325C5C" w:rsidRDefault="001C2534" w:rsidP="00325C5C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втор циклус за академска 2023/2024 година: </w:t>
      </w:r>
      <w:r w:rsidR="00325C5C" w:rsidRPr="00325C5C">
        <w:rPr>
          <w:rFonts w:ascii="Arial Narrow" w:hAnsi="Arial Narrow"/>
          <w:sz w:val="22"/>
          <w:szCs w:val="22"/>
          <w:lang w:val="mk-MK"/>
        </w:rPr>
        <w:t>3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044"/>
        <w:gridCol w:w="1627"/>
        <w:gridCol w:w="1985"/>
        <w:gridCol w:w="2800"/>
      </w:tblGrid>
      <w:tr w:rsidR="001C2534" w:rsidRPr="00325C5C" w14:paraId="696CD23D" w14:textId="77777777">
        <w:tc>
          <w:tcPr>
            <w:tcW w:w="1934" w:type="pct"/>
            <w:vAlign w:val="center"/>
          </w:tcPr>
          <w:p w14:paraId="529E1899" w14:textId="77777777" w:rsidR="001C2534" w:rsidRPr="00325C5C" w:rsidRDefault="001C2534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Назив на предмет</w:t>
            </w:r>
          </w:p>
        </w:tc>
        <w:tc>
          <w:tcPr>
            <w:tcW w:w="778" w:type="pct"/>
            <w:vAlign w:val="center"/>
          </w:tcPr>
          <w:p w14:paraId="162282F2" w14:textId="77777777" w:rsidR="001C2534" w:rsidRPr="00325C5C" w:rsidRDefault="001C2534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Број на ЕКТС</w:t>
            </w:r>
          </w:p>
        </w:tc>
        <w:tc>
          <w:tcPr>
            <w:tcW w:w="949" w:type="pct"/>
            <w:vAlign w:val="center"/>
          </w:tcPr>
          <w:p w14:paraId="45063DD4" w14:textId="77777777" w:rsidR="001C2534" w:rsidRPr="00325C5C" w:rsidRDefault="001C2534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Циклус на студии</w:t>
            </w:r>
          </w:p>
        </w:tc>
        <w:tc>
          <w:tcPr>
            <w:tcW w:w="1339" w:type="pct"/>
            <w:vAlign w:val="center"/>
          </w:tcPr>
          <w:p w14:paraId="1B7EC589" w14:textId="77777777" w:rsidR="001C2534" w:rsidRPr="00325C5C" w:rsidRDefault="001C2534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Одржани часови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 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неделно</w:t>
            </w:r>
          </w:p>
        </w:tc>
      </w:tr>
      <w:tr w:rsidR="001C2534" w:rsidRPr="00325C5C" w14:paraId="4EDA4ED9" w14:textId="77777777">
        <w:tc>
          <w:tcPr>
            <w:tcW w:w="1934" w:type="pct"/>
          </w:tcPr>
          <w:p w14:paraId="0ECA5437" w14:textId="637ECAC8" w:rsidR="001C2534" w:rsidRPr="00325C5C" w:rsidRDefault="003132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Менаџирање со верига на набавки</w:t>
            </w:r>
          </w:p>
        </w:tc>
        <w:tc>
          <w:tcPr>
            <w:tcW w:w="778" w:type="pct"/>
          </w:tcPr>
          <w:p w14:paraId="030D8499" w14:textId="77777777" w:rsidR="001C2534" w:rsidRPr="00325C5C" w:rsidRDefault="001C2534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38A4810D" w14:textId="77777777" w:rsidR="001C2534" w:rsidRPr="00325C5C" w:rsidRDefault="001C2534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19F7B4A8" w14:textId="77777777" w:rsidR="001C2534" w:rsidRPr="00325C5C" w:rsidRDefault="001C2534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1C2534" w:rsidRPr="00325C5C" w14:paraId="413EAA30" w14:textId="77777777">
        <w:tc>
          <w:tcPr>
            <w:tcW w:w="1934" w:type="pct"/>
          </w:tcPr>
          <w:p w14:paraId="280FAF0E" w14:textId="266826F8" w:rsidR="001C2534" w:rsidRPr="00325C5C" w:rsidRDefault="000778E8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Маркетинг МИС</w:t>
            </w:r>
          </w:p>
        </w:tc>
        <w:tc>
          <w:tcPr>
            <w:tcW w:w="778" w:type="pct"/>
          </w:tcPr>
          <w:p w14:paraId="7CBB65DA" w14:textId="7960F6D7" w:rsidR="001C2534" w:rsidRPr="00325C5C" w:rsidRDefault="000778E8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4</w:t>
            </w:r>
            <w:r w:rsidR="001C2534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1</w:t>
            </w:r>
            <w:r w:rsidR="001C2534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="001C2534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)</w:t>
            </w:r>
          </w:p>
        </w:tc>
        <w:tc>
          <w:tcPr>
            <w:tcW w:w="949" w:type="pct"/>
          </w:tcPr>
          <w:p w14:paraId="3C3F5E1F" w14:textId="77777777" w:rsidR="001C2534" w:rsidRPr="00325C5C" w:rsidRDefault="001C2534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660AA3E6" w14:textId="1CE2EE77" w:rsidR="001C2534" w:rsidRPr="00325C5C" w:rsidRDefault="000778E8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1</w:t>
            </w:r>
          </w:p>
        </w:tc>
      </w:tr>
      <w:tr w:rsidR="001C2534" w:rsidRPr="00325C5C" w14:paraId="16384577" w14:textId="77777777">
        <w:tc>
          <w:tcPr>
            <w:tcW w:w="1934" w:type="pct"/>
          </w:tcPr>
          <w:p w14:paraId="1C13C20A" w14:textId="4BD95590" w:rsidR="001C2534" w:rsidRPr="00325C5C" w:rsidRDefault="000778E8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Надзорнички менаџмент</w:t>
            </w:r>
          </w:p>
        </w:tc>
        <w:tc>
          <w:tcPr>
            <w:tcW w:w="778" w:type="pct"/>
          </w:tcPr>
          <w:p w14:paraId="3D07C1DD" w14:textId="77777777" w:rsidR="001C2534" w:rsidRPr="00325C5C" w:rsidRDefault="001C2534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8 (3+2)</w:t>
            </w:r>
          </w:p>
        </w:tc>
        <w:tc>
          <w:tcPr>
            <w:tcW w:w="949" w:type="pct"/>
          </w:tcPr>
          <w:p w14:paraId="6DA51905" w14:textId="77777777" w:rsidR="001C2534" w:rsidRPr="00325C5C" w:rsidRDefault="001C2534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71BDB792" w14:textId="77777777" w:rsidR="001C2534" w:rsidRPr="00325C5C" w:rsidRDefault="001C2534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1C2534" w:rsidRPr="00325C5C" w14:paraId="509F2616" w14:textId="77777777">
        <w:tc>
          <w:tcPr>
            <w:tcW w:w="1934" w:type="pct"/>
          </w:tcPr>
          <w:p w14:paraId="07CDAF97" w14:textId="7E3133F9" w:rsidR="001C2534" w:rsidRPr="00325C5C" w:rsidRDefault="007D06C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Основи на менаџмент</w:t>
            </w:r>
          </w:p>
        </w:tc>
        <w:tc>
          <w:tcPr>
            <w:tcW w:w="778" w:type="pct"/>
          </w:tcPr>
          <w:p w14:paraId="78D5E0A9" w14:textId="77777777" w:rsidR="001C2534" w:rsidRPr="00325C5C" w:rsidRDefault="001C2534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4018A510" w14:textId="77777777" w:rsidR="001C2534" w:rsidRPr="00325C5C" w:rsidRDefault="001C2534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0C811F6C" w14:textId="77777777" w:rsidR="001C2534" w:rsidRPr="00325C5C" w:rsidRDefault="001C2534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7D06C6" w:rsidRPr="00325C5C" w14:paraId="020F01CF" w14:textId="77777777">
        <w:tc>
          <w:tcPr>
            <w:tcW w:w="1934" w:type="pct"/>
          </w:tcPr>
          <w:p w14:paraId="1CE0A379" w14:textId="12820B83" w:rsidR="007D06C6" w:rsidRPr="00325C5C" w:rsidRDefault="007D06C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Основи на оперативен менаџмент</w:t>
            </w:r>
          </w:p>
        </w:tc>
        <w:tc>
          <w:tcPr>
            <w:tcW w:w="778" w:type="pct"/>
          </w:tcPr>
          <w:p w14:paraId="70EC2A1A" w14:textId="260E693A" w:rsidR="007D06C6" w:rsidRPr="00325C5C" w:rsidRDefault="007D06C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8 (3+2)</w:t>
            </w:r>
          </w:p>
        </w:tc>
        <w:tc>
          <w:tcPr>
            <w:tcW w:w="949" w:type="pct"/>
          </w:tcPr>
          <w:p w14:paraId="2F181CC9" w14:textId="37E38FD0" w:rsidR="007D06C6" w:rsidRPr="00325C5C" w:rsidRDefault="007D06C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4B150FE1" w14:textId="3010EDC3" w:rsidR="007D06C6" w:rsidRPr="00325C5C" w:rsidRDefault="007D06C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7D06C6" w:rsidRPr="00325C5C" w14:paraId="3EA67277" w14:textId="77777777">
        <w:tc>
          <w:tcPr>
            <w:tcW w:w="1934" w:type="pct"/>
          </w:tcPr>
          <w:p w14:paraId="27C673A6" w14:textId="60944E44" w:rsidR="007D06C6" w:rsidRPr="00325C5C" w:rsidRDefault="007D06C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Основи на проектен менаџмент</w:t>
            </w:r>
          </w:p>
        </w:tc>
        <w:tc>
          <w:tcPr>
            <w:tcW w:w="778" w:type="pct"/>
          </w:tcPr>
          <w:p w14:paraId="034F6460" w14:textId="79989E0A" w:rsidR="007D06C6" w:rsidRPr="00325C5C" w:rsidRDefault="007D06C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17CA6BC7" w14:textId="5119742D" w:rsidR="007D06C6" w:rsidRPr="00325C5C" w:rsidRDefault="007D06C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4B956DE9" w14:textId="588AC8B3" w:rsidR="007D06C6" w:rsidRPr="00325C5C" w:rsidRDefault="007D06C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7D06C6" w:rsidRPr="00325C5C" w14:paraId="254CCA3F" w14:textId="77777777">
        <w:tc>
          <w:tcPr>
            <w:tcW w:w="1934" w:type="pct"/>
          </w:tcPr>
          <w:p w14:paraId="0B5512F9" w14:textId="47D3999F" w:rsidR="007D06C6" w:rsidRPr="00325C5C" w:rsidRDefault="007D06C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Практикум по менаџмент</w:t>
            </w:r>
            <w:r w:rsidR="009D58C2">
              <w:rPr>
                <w:rFonts w:ascii="Arial Narrow" w:hAnsi="Arial Narrow" w:cs="Arial"/>
                <w:sz w:val="22"/>
                <w:szCs w:val="22"/>
                <w:lang w:val="mk-MK"/>
              </w:rPr>
              <w:t>*</w:t>
            </w:r>
          </w:p>
        </w:tc>
        <w:tc>
          <w:tcPr>
            <w:tcW w:w="778" w:type="pct"/>
          </w:tcPr>
          <w:p w14:paraId="59C58278" w14:textId="513EAD3D" w:rsidR="007D06C6" w:rsidRPr="00325C5C" w:rsidRDefault="007D06C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8 (</w:t>
            </w:r>
            <w:r w:rsidR="009D58C2"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</w:t>
            </w:r>
            <w:r w:rsidR="009D58C2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)</w:t>
            </w:r>
          </w:p>
        </w:tc>
        <w:tc>
          <w:tcPr>
            <w:tcW w:w="949" w:type="pct"/>
          </w:tcPr>
          <w:p w14:paraId="092B0F49" w14:textId="3370E710" w:rsidR="007D06C6" w:rsidRPr="00325C5C" w:rsidRDefault="007D06C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53F62741" w14:textId="58B58C48" w:rsidR="007D06C6" w:rsidRPr="00325C5C" w:rsidRDefault="009D58C2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1C2534" w:rsidRPr="00325C5C" w14:paraId="2219B4FA" w14:textId="77777777">
        <w:tc>
          <w:tcPr>
            <w:tcW w:w="1934" w:type="pct"/>
          </w:tcPr>
          <w:p w14:paraId="0484E825" w14:textId="1BB93F15" w:rsidR="001C2534" w:rsidRPr="00325C5C" w:rsidRDefault="00E54AA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Е-менаџмент на човечки ресурси</w:t>
            </w:r>
            <w:r w:rsidR="0031324F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*</w:t>
            </w:r>
            <w:r w:rsidR="009D58C2">
              <w:rPr>
                <w:rFonts w:ascii="Arial Narrow" w:hAnsi="Arial Narrow" w:cs="Arial"/>
                <w:sz w:val="22"/>
                <w:szCs w:val="22"/>
                <w:lang w:val="mk-MK"/>
              </w:rPr>
              <w:t>*</w:t>
            </w:r>
          </w:p>
        </w:tc>
        <w:tc>
          <w:tcPr>
            <w:tcW w:w="778" w:type="pct"/>
          </w:tcPr>
          <w:p w14:paraId="79CA9839" w14:textId="2BC7FE96" w:rsidR="001C2534" w:rsidRPr="00325C5C" w:rsidRDefault="00E54AA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5</w:t>
            </w:r>
            <w:r w:rsidR="001C2534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(2+2)</w:t>
            </w:r>
          </w:p>
        </w:tc>
        <w:tc>
          <w:tcPr>
            <w:tcW w:w="949" w:type="pct"/>
          </w:tcPr>
          <w:p w14:paraId="6C3EB92B" w14:textId="77777777" w:rsidR="001C2534" w:rsidRPr="00325C5C" w:rsidRDefault="001C2534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3D528734" w14:textId="005AE560" w:rsidR="001C2534" w:rsidRPr="00325C5C" w:rsidRDefault="003132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0,5</w:t>
            </w:r>
          </w:p>
        </w:tc>
      </w:tr>
      <w:tr w:rsidR="001C2534" w:rsidRPr="00325C5C" w14:paraId="04470452" w14:textId="77777777">
        <w:tc>
          <w:tcPr>
            <w:tcW w:w="1934" w:type="pct"/>
          </w:tcPr>
          <w:p w14:paraId="4F40A18D" w14:textId="58F60F21" w:rsidR="001C2534" w:rsidRPr="00325C5C" w:rsidRDefault="000778E8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Оперативен менаџмент</w:t>
            </w:r>
          </w:p>
        </w:tc>
        <w:tc>
          <w:tcPr>
            <w:tcW w:w="778" w:type="pct"/>
          </w:tcPr>
          <w:p w14:paraId="7D828A0B" w14:textId="6B114948" w:rsidR="001C2534" w:rsidRPr="00325C5C" w:rsidRDefault="007D06C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</w:t>
            </w:r>
            <w:r w:rsidR="001C2534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  <w:r w:rsidR="001C2534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13F6B073" w14:textId="77777777" w:rsidR="001C2534" w:rsidRPr="00325C5C" w:rsidRDefault="001C2534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79DBE758" w14:textId="37456DB2" w:rsidR="001C2534" w:rsidRPr="00325C5C" w:rsidRDefault="007D06C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7D06C6" w:rsidRPr="00325C5C" w14:paraId="6AB185C6" w14:textId="77777777">
        <w:tc>
          <w:tcPr>
            <w:tcW w:w="1934" w:type="pct"/>
          </w:tcPr>
          <w:p w14:paraId="6287F60C" w14:textId="644D588D" w:rsidR="007D06C6" w:rsidRPr="00325C5C" w:rsidRDefault="007D06C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Проектен менаџмент</w:t>
            </w:r>
          </w:p>
        </w:tc>
        <w:tc>
          <w:tcPr>
            <w:tcW w:w="778" w:type="pct"/>
          </w:tcPr>
          <w:p w14:paraId="14F70912" w14:textId="720BEB1C" w:rsidR="007D06C6" w:rsidRPr="00325C5C" w:rsidRDefault="007D06C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5 (2+2)</w:t>
            </w:r>
          </w:p>
        </w:tc>
        <w:tc>
          <w:tcPr>
            <w:tcW w:w="949" w:type="pct"/>
          </w:tcPr>
          <w:p w14:paraId="6423C1CB" w14:textId="7264F450" w:rsidR="007D06C6" w:rsidRPr="00325C5C" w:rsidRDefault="007D06C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4ACE62CF" w14:textId="25FD9CC5" w:rsidR="007D06C6" w:rsidRPr="00325C5C" w:rsidRDefault="007D06C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</w:tbl>
    <w:p w14:paraId="0CAE0E4E" w14:textId="326D607B" w:rsidR="00234E5D" w:rsidRPr="009D58C2" w:rsidRDefault="009D58C2" w:rsidP="009D58C2">
      <w:pPr>
        <w:rPr>
          <w:rFonts w:ascii="Arial Narrow" w:hAnsi="Arial Narrow" w:cs="Arial"/>
          <w:sz w:val="22"/>
          <w:szCs w:val="22"/>
          <w:lang w:val="mk-MK"/>
        </w:rPr>
      </w:pPr>
      <w:r>
        <w:rPr>
          <w:rFonts w:ascii="Arial Narrow" w:hAnsi="Arial Narrow" w:cs="Arial"/>
          <w:sz w:val="22"/>
          <w:szCs w:val="22"/>
          <w:lang w:val="mk-MK"/>
        </w:rPr>
        <w:t xml:space="preserve">По предметот </w:t>
      </w:r>
      <w:r w:rsidR="00BA232A">
        <w:rPr>
          <w:rFonts w:ascii="Arial Narrow" w:hAnsi="Arial Narrow" w:cs="Arial"/>
          <w:sz w:val="22"/>
          <w:szCs w:val="22"/>
          <w:lang w:val="mk-MK"/>
        </w:rPr>
        <w:t>П</w:t>
      </w:r>
      <w:r>
        <w:rPr>
          <w:rFonts w:ascii="Arial Narrow" w:hAnsi="Arial Narrow" w:cs="Arial"/>
          <w:sz w:val="22"/>
          <w:szCs w:val="22"/>
          <w:lang w:val="mk-MK"/>
        </w:rPr>
        <w:t>рактикум по менаџмент, се изработува финалниот труд за студиските програми од прв циклус</w:t>
      </w:r>
      <w:r w:rsidR="00DF306A">
        <w:rPr>
          <w:rFonts w:ascii="Arial Narrow" w:hAnsi="Arial Narrow" w:cs="Arial"/>
          <w:sz w:val="22"/>
          <w:szCs w:val="22"/>
          <w:lang w:val="mk-MK"/>
        </w:rPr>
        <w:t xml:space="preserve"> каде наставата е всушност по пат на консултации</w:t>
      </w:r>
      <w:r w:rsidR="0003566B">
        <w:rPr>
          <w:rFonts w:ascii="Arial Narrow" w:hAnsi="Arial Narrow" w:cs="Arial"/>
          <w:sz w:val="22"/>
          <w:szCs w:val="22"/>
          <w:lang w:val="mk-MK"/>
        </w:rPr>
        <w:t>, со што наставникот не е оптоварен со настава.</w:t>
      </w:r>
      <w:r w:rsidRPr="009D58C2">
        <w:rPr>
          <w:rFonts w:ascii="Arial Narrow" w:hAnsi="Arial Narrow" w:cs="Arial"/>
          <w:sz w:val="22"/>
          <w:szCs w:val="22"/>
          <w:lang w:val="mk-MK"/>
        </w:rPr>
        <w:br/>
      </w:r>
      <w:r w:rsidR="0031324F" w:rsidRPr="009D58C2">
        <w:rPr>
          <w:rFonts w:ascii="Arial Narrow" w:hAnsi="Arial Narrow" w:cs="Arial"/>
          <w:sz w:val="22"/>
          <w:szCs w:val="22"/>
          <w:lang w:val="mk-MK"/>
        </w:rPr>
        <w:t>*</w:t>
      </w:r>
      <w:r w:rsidRPr="009D58C2">
        <w:rPr>
          <w:rFonts w:ascii="Arial Narrow" w:hAnsi="Arial Narrow" w:cs="Arial"/>
          <w:sz w:val="22"/>
          <w:szCs w:val="22"/>
          <w:lang w:val="mk-MK"/>
        </w:rPr>
        <w:t>*</w:t>
      </w:r>
      <w:r w:rsidR="0031324F" w:rsidRPr="009D58C2">
        <w:rPr>
          <w:rFonts w:ascii="Arial Narrow" w:hAnsi="Arial Narrow" w:cs="Arial"/>
          <w:sz w:val="22"/>
          <w:szCs w:val="22"/>
          <w:lang w:val="mk-MK"/>
        </w:rPr>
        <w:t xml:space="preserve">Една наставна средба </w:t>
      </w:r>
    </w:p>
    <w:p w14:paraId="68021AA6" w14:textId="77777777" w:rsidR="00234E5D" w:rsidRPr="00325C5C" w:rsidRDefault="00234E5D" w:rsidP="00325C5C">
      <w:pPr>
        <w:pStyle w:val="Heading2"/>
      </w:pPr>
      <w:r w:rsidRPr="00325C5C">
        <w:t>Проф. д-р Дијана Ивановска Пржо</w:t>
      </w:r>
    </w:p>
    <w:p w14:paraId="40C799D4" w14:textId="37598DA2" w:rsidR="00325C5C" w:rsidRPr="00325C5C" w:rsidRDefault="00325C5C" w:rsidP="00325C5C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прв циклус за академска 2023/2024 година: </w:t>
      </w:r>
      <w:r w:rsidR="004F498B">
        <w:rPr>
          <w:rFonts w:ascii="Arial Narrow" w:hAnsi="Arial Narrow"/>
          <w:sz w:val="22"/>
          <w:szCs w:val="22"/>
          <w:lang w:val="mk-MK"/>
        </w:rPr>
        <w:t>8</w:t>
      </w:r>
    </w:p>
    <w:p w14:paraId="4465361A" w14:textId="40FF4F24" w:rsidR="00325C5C" w:rsidRPr="00325C5C" w:rsidRDefault="00325C5C" w:rsidP="00325C5C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втор циклус за академска 2023/2024 година: </w:t>
      </w:r>
      <w:r w:rsidR="00195DDA">
        <w:rPr>
          <w:rFonts w:ascii="Arial Narrow" w:hAnsi="Arial Narrow"/>
          <w:sz w:val="22"/>
          <w:szCs w:val="22"/>
          <w:lang w:val="mk-MK"/>
        </w:rPr>
        <w:t>2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044"/>
        <w:gridCol w:w="1627"/>
        <w:gridCol w:w="1985"/>
        <w:gridCol w:w="2800"/>
      </w:tblGrid>
      <w:tr w:rsidR="00325C5C" w:rsidRPr="00325C5C" w14:paraId="453E0BD6" w14:textId="77777777">
        <w:tc>
          <w:tcPr>
            <w:tcW w:w="1934" w:type="pct"/>
            <w:vAlign w:val="center"/>
          </w:tcPr>
          <w:p w14:paraId="79D96659" w14:textId="77777777" w:rsidR="00325C5C" w:rsidRPr="00325C5C" w:rsidRDefault="00325C5C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Назив на предмет</w:t>
            </w:r>
          </w:p>
        </w:tc>
        <w:tc>
          <w:tcPr>
            <w:tcW w:w="778" w:type="pct"/>
            <w:vAlign w:val="center"/>
          </w:tcPr>
          <w:p w14:paraId="24385B8C" w14:textId="77777777" w:rsidR="00325C5C" w:rsidRPr="00325C5C" w:rsidRDefault="00325C5C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Број на ЕКТС</w:t>
            </w:r>
          </w:p>
        </w:tc>
        <w:tc>
          <w:tcPr>
            <w:tcW w:w="949" w:type="pct"/>
            <w:vAlign w:val="center"/>
          </w:tcPr>
          <w:p w14:paraId="211CBD0A" w14:textId="77777777" w:rsidR="00325C5C" w:rsidRPr="00325C5C" w:rsidRDefault="00325C5C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Циклус на студии</w:t>
            </w:r>
          </w:p>
        </w:tc>
        <w:tc>
          <w:tcPr>
            <w:tcW w:w="1339" w:type="pct"/>
            <w:vAlign w:val="center"/>
          </w:tcPr>
          <w:p w14:paraId="668CDE6E" w14:textId="77777777" w:rsidR="00325C5C" w:rsidRPr="00325C5C" w:rsidRDefault="00325C5C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Одржани часови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 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неделно</w:t>
            </w:r>
          </w:p>
        </w:tc>
      </w:tr>
      <w:tr w:rsidR="00325C5C" w:rsidRPr="00325C5C" w14:paraId="22C0F5A9" w14:textId="77777777">
        <w:tc>
          <w:tcPr>
            <w:tcW w:w="1934" w:type="pct"/>
          </w:tcPr>
          <w:p w14:paraId="7858DD77" w14:textId="1245E637" w:rsidR="00325C5C" w:rsidRPr="00325C5C" w:rsidRDefault="0037199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Основи на маркетинг менаџмент</w:t>
            </w:r>
          </w:p>
        </w:tc>
        <w:tc>
          <w:tcPr>
            <w:tcW w:w="778" w:type="pct"/>
          </w:tcPr>
          <w:p w14:paraId="04351E70" w14:textId="64886EAC" w:rsidR="00325C5C" w:rsidRPr="00325C5C" w:rsidRDefault="0037199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8</w:t>
            </w:r>
            <w:r w:rsidR="00325C5C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  <w:r w:rsidR="00325C5C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04DD5A13" w14:textId="77777777" w:rsidR="00325C5C" w:rsidRPr="00325C5C" w:rsidRDefault="00325C5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3AD544E6" w14:textId="7074A5F5" w:rsidR="00325C5C" w:rsidRPr="00325C5C" w:rsidRDefault="0037199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325C5C" w:rsidRPr="00325C5C" w14:paraId="35C73D28" w14:textId="77777777">
        <w:tc>
          <w:tcPr>
            <w:tcW w:w="1934" w:type="pct"/>
          </w:tcPr>
          <w:p w14:paraId="5F9D2085" w14:textId="6AE317A6" w:rsidR="00325C5C" w:rsidRPr="00325C5C" w:rsidRDefault="0037199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Бренд менаџмент</w:t>
            </w:r>
          </w:p>
        </w:tc>
        <w:tc>
          <w:tcPr>
            <w:tcW w:w="778" w:type="pct"/>
          </w:tcPr>
          <w:p w14:paraId="29F57D23" w14:textId="5ACE578D" w:rsidR="00325C5C" w:rsidRPr="00325C5C" w:rsidRDefault="00C6388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8</w:t>
            </w:r>
            <w:r w:rsidR="00325C5C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  <w:r w:rsidR="00325C5C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49CE73FE" w14:textId="77777777" w:rsidR="00325C5C" w:rsidRPr="00325C5C" w:rsidRDefault="00325C5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1044ADAB" w14:textId="0D70AF48" w:rsidR="00325C5C" w:rsidRPr="00325C5C" w:rsidRDefault="00C6388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325C5C" w:rsidRPr="00325C5C" w14:paraId="14C65CFA" w14:textId="77777777">
        <w:tc>
          <w:tcPr>
            <w:tcW w:w="1934" w:type="pct"/>
          </w:tcPr>
          <w:p w14:paraId="3781FEAC" w14:textId="4DB2F54D" w:rsidR="00325C5C" w:rsidRPr="00325C5C" w:rsidRDefault="00C6388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Вовед во бизнисот</w:t>
            </w:r>
          </w:p>
        </w:tc>
        <w:tc>
          <w:tcPr>
            <w:tcW w:w="778" w:type="pct"/>
          </w:tcPr>
          <w:p w14:paraId="1113EFD8" w14:textId="4D24DFFD" w:rsidR="00325C5C" w:rsidRPr="00325C5C" w:rsidRDefault="00C6388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44E4DF66" w14:textId="77777777" w:rsidR="00325C5C" w:rsidRPr="00325C5C" w:rsidRDefault="00325C5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1B5B3329" w14:textId="31422400" w:rsidR="00325C5C" w:rsidRPr="00325C5C" w:rsidRDefault="00C6388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325C5C" w:rsidRPr="00325C5C" w14:paraId="2BD5A6F3" w14:textId="77777777">
        <w:tc>
          <w:tcPr>
            <w:tcW w:w="1934" w:type="pct"/>
          </w:tcPr>
          <w:p w14:paraId="18E99553" w14:textId="674651F8" w:rsidR="00325C5C" w:rsidRPr="00325C5C" w:rsidRDefault="00C6388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Грижа и однесување со корисници</w:t>
            </w:r>
          </w:p>
        </w:tc>
        <w:tc>
          <w:tcPr>
            <w:tcW w:w="778" w:type="pct"/>
          </w:tcPr>
          <w:p w14:paraId="541254F6" w14:textId="77777777" w:rsidR="00325C5C" w:rsidRPr="00325C5C" w:rsidRDefault="00325C5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5E5249F7" w14:textId="77777777" w:rsidR="00325C5C" w:rsidRPr="00325C5C" w:rsidRDefault="00325C5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15EC7874" w14:textId="77777777" w:rsidR="00325C5C" w:rsidRPr="00325C5C" w:rsidRDefault="00325C5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325C5C" w:rsidRPr="00325C5C" w14:paraId="22D70EE9" w14:textId="77777777">
        <w:tc>
          <w:tcPr>
            <w:tcW w:w="1934" w:type="pct"/>
          </w:tcPr>
          <w:p w14:paraId="61A64EAB" w14:textId="6465DBFE" w:rsidR="00325C5C" w:rsidRPr="00325C5C" w:rsidRDefault="00C0641E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Маркетинг</w:t>
            </w:r>
          </w:p>
        </w:tc>
        <w:tc>
          <w:tcPr>
            <w:tcW w:w="778" w:type="pct"/>
          </w:tcPr>
          <w:p w14:paraId="4424E2FE" w14:textId="04E5AB8D" w:rsidR="00325C5C" w:rsidRPr="00325C5C" w:rsidRDefault="00C0641E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8</w:t>
            </w:r>
            <w:r w:rsidR="00325C5C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  <w:r w:rsidR="00325C5C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56250130" w14:textId="77777777" w:rsidR="00325C5C" w:rsidRPr="00325C5C" w:rsidRDefault="00325C5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64AB8340" w14:textId="4E89A3F5" w:rsidR="00325C5C" w:rsidRPr="00325C5C" w:rsidRDefault="00C0641E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325C5C" w:rsidRPr="00325C5C" w14:paraId="1B5B1EF0" w14:textId="77777777">
        <w:tc>
          <w:tcPr>
            <w:tcW w:w="1934" w:type="pct"/>
          </w:tcPr>
          <w:p w14:paraId="2F63C043" w14:textId="1B481BBE" w:rsidR="00325C5C" w:rsidRPr="00325C5C" w:rsidRDefault="00C0641E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Менаџерска економија</w:t>
            </w:r>
          </w:p>
        </w:tc>
        <w:tc>
          <w:tcPr>
            <w:tcW w:w="778" w:type="pct"/>
          </w:tcPr>
          <w:p w14:paraId="20D385FC" w14:textId="27471E38" w:rsidR="00325C5C" w:rsidRPr="00325C5C" w:rsidRDefault="00C0641E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</w:t>
            </w:r>
            <w:r w:rsidR="00325C5C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="00325C5C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="00325C5C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)</w:t>
            </w:r>
          </w:p>
        </w:tc>
        <w:tc>
          <w:tcPr>
            <w:tcW w:w="949" w:type="pct"/>
          </w:tcPr>
          <w:p w14:paraId="6DC7DE80" w14:textId="77777777" w:rsidR="00325C5C" w:rsidRPr="00325C5C" w:rsidRDefault="00325C5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27AFB90E" w14:textId="77777777" w:rsidR="00325C5C" w:rsidRPr="00325C5C" w:rsidRDefault="00325C5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C0641E" w:rsidRPr="00325C5C" w14:paraId="16822C7C" w14:textId="77777777">
        <w:tc>
          <w:tcPr>
            <w:tcW w:w="1934" w:type="pct"/>
          </w:tcPr>
          <w:p w14:paraId="2A173269" w14:textId="31F4BC16" w:rsidR="00C0641E" w:rsidRDefault="00AE3DF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Практикум</w:t>
            </w:r>
            <w:r w:rsidR="00C0641E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по маркетинг менаџмент</w:t>
            </w:r>
          </w:p>
        </w:tc>
        <w:tc>
          <w:tcPr>
            <w:tcW w:w="778" w:type="pct"/>
          </w:tcPr>
          <w:p w14:paraId="56F5AE99" w14:textId="2FD6DA3F" w:rsidR="00C0641E" w:rsidRDefault="00C0641E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8 (3+2)</w:t>
            </w:r>
          </w:p>
        </w:tc>
        <w:tc>
          <w:tcPr>
            <w:tcW w:w="949" w:type="pct"/>
          </w:tcPr>
          <w:p w14:paraId="2A381639" w14:textId="1E00FE2B" w:rsidR="00C0641E" w:rsidRPr="00325C5C" w:rsidRDefault="00C0641E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44B95F19" w14:textId="413A09EE" w:rsidR="00C0641E" w:rsidRPr="00325C5C" w:rsidRDefault="00C0641E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DE2CE2" w:rsidRPr="00325C5C" w14:paraId="32CE4B3E" w14:textId="77777777">
        <w:tc>
          <w:tcPr>
            <w:tcW w:w="1934" w:type="pct"/>
          </w:tcPr>
          <w:p w14:paraId="28230249" w14:textId="17C99C73" w:rsidR="00DE2CE2" w:rsidRDefault="00DE2CE2" w:rsidP="00DE2CE2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Финансиски менаџмент</w:t>
            </w:r>
          </w:p>
        </w:tc>
        <w:tc>
          <w:tcPr>
            <w:tcW w:w="778" w:type="pct"/>
          </w:tcPr>
          <w:p w14:paraId="621B6A6E" w14:textId="2C83A0E0" w:rsidR="00DE2CE2" w:rsidRDefault="00DE2CE2" w:rsidP="00DE2CE2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50CEFBD7" w14:textId="50BF7496" w:rsidR="00DE2CE2" w:rsidRDefault="00DE2CE2" w:rsidP="00DE2CE2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2FA046F1" w14:textId="5BE875B5" w:rsidR="00DE2CE2" w:rsidRDefault="00DE2CE2" w:rsidP="00DE2CE2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DE2CE2" w:rsidRPr="00325C5C" w14:paraId="02389AA5" w14:textId="77777777">
        <w:tc>
          <w:tcPr>
            <w:tcW w:w="1934" w:type="pct"/>
          </w:tcPr>
          <w:p w14:paraId="11BE904B" w14:textId="3B3B0188" w:rsidR="00DE2CE2" w:rsidRPr="00325C5C" w:rsidRDefault="00DE2CE2" w:rsidP="00DE2CE2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Компаниски инвестициски финансии</w:t>
            </w:r>
          </w:p>
        </w:tc>
        <w:tc>
          <w:tcPr>
            <w:tcW w:w="778" w:type="pct"/>
          </w:tcPr>
          <w:p w14:paraId="56B23C13" w14:textId="2420782E" w:rsidR="00DE2CE2" w:rsidRPr="00325C5C" w:rsidRDefault="00DE2CE2" w:rsidP="00DE2CE2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 w:rsidR="00B2541D"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0EB792E7" w14:textId="77777777" w:rsidR="00DE2CE2" w:rsidRPr="00325C5C" w:rsidRDefault="00DE2CE2" w:rsidP="00DE2CE2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338B4DE8" w14:textId="393CE313" w:rsidR="00DE2CE2" w:rsidRPr="00325C5C" w:rsidRDefault="00B2541D" w:rsidP="00DE2CE2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DE2CE2" w:rsidRPr="00325C5C" w14:paraId="1A09A57C" w14:textId="77777777">
        <w:tc>
          <w:tcPr>
            <w:tcW w:w="1934" w:type="pct"/>
          </w:tcPr>
          <w:p w14:paraId="50916BDB" w14:textId="1B2C9EE3" w:rsidR="00DE2CE2" w:rsidRPr="00325C5C" w:rsidRDefault="00DE2CE2" w:rsidP="00DE2CE2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Маркетинг аспекти на МЧР</w:t>
            </w:r>
          </w:p>
        </w:tc>
        <w:tc>
          <w:tcPr>
            <w:tcW w:w="778" w:type="pct"/>
          </w:tcPr>
          <w:p w14:paraId="75E38813" w14:textId="576C2B8D" w:rsidR="00DE2CE2" w:rsidRPr="00325C5C" w:rsidRDefault="00DE2CE2" w:rsidP="00DE2CE2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(3+2)</w:t>
            </w:r>
          </w:p>
        </w:tc>
        <w:tc>
          <w:tcPr>
            <w:tcW w:w="949" w:type="pct"/>
          </w:tcPr>
          <w:p w14:paraId="34E837BD" w14:textId="77777777" w:rsidR="00DE2CE2" w:rsidRPr="00325C5C" w:rsidRDefault="00DE2CE2" w:rsidP="00DE2CE2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4BAF2ACC" w14:textId="77777777" w:rsidR="00DE2CE2" w:rsidRPr="00325C5C" w:rsidRDefault="00DE2CE2" w:rsidP="00DE2CE2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</w:tbl>
    <w:p w14:paraId="69EEFD7A" w14:textId="77777777" w:rsidR="008B0D17" w:rsidRPr="001E6D3E" w:rsidRDefault="008B0D17" w:rsidP="008B0D17">
      <w:pPr>
        <w:rPr>
          <w:rFonts w:ascii="Arial Narrow" w:hAnsi="Arial Narrow" w:cs="Arial"/>
          <w:sz w:val="22"/>
          <w:szCs w:val="22"/>
          <w:lang w:val="mk-MK"/>
        </w:rPr>
      </w:pPr>
      <w:r>
        <w:rPr>
          <w:rFonts w:ascii="Arial Narrow" w:hAnsi="Arial Narrow" w:cs="Arial"/>
          <w:sz w:val="22"/>
          <w:szCs w:val="22"/>
          <w:lang w:val="mk-MK"/>
        </w:rPr>
        <w:t>*</w:t>
      </w:r>
      <w:r w:rsidRPr="001E6D3E">
        <w:rPr>
          <w:rFonts w:ascii="Arial Narrow" w:hAnsi="Arial Narrow" w:cs="Arial"/>
          <w:sz w:val="22"/>
          <w:szCs w:val="22"/>
          <w:lang w:val="mk-MK"/>
        </w:rPr>
        <w:t>Дел од наведените</w:t>
      </w:r>
      <w:r>
        <w:rPr>
          <w:rFonts w:ascii="Arial Narrow" w:hAnsi="Arial Narrow" w:cs="Arial"/>
          <w:sz w:val="22"/>
          <w:szCs w:val="22"/>
          <w:lang w:val="mk-MK"/>
        </w:rPr>
        <w:t xml:space="preserve"> предмети се одржани по пат на </w:t>
      </w:r>
      <w:proofErr w:type="spellStart"/>
      <w:r>
        <w:rPr>
          <w:rFonts w:ascii="Arial Narrow" w:hAnsi="Arial Narrow" w:cs="Arial"/>
          <w:sz w:val="22"/>
          <w:szCs w:val="22"/>
          <w:lang w:val="mk-MK"/>
        </w:rPr>
        <w:t>менторства</w:t>
      </w:r>
      <w:proofErr w:type="spellEnd"/>
      <w:r>
        <w:rPr>
          <w:rFonts w:ascii="Arial Narrow" w:hAnsi="Arial Narrow" w:cs="Arial"/>
          <w:sz w:val="22"/>
          <w:szCs w:val="22"/>
          <w:lang w:val="mk-MK"/>
        </w:rPr>
        <w:t>, каде групата на студенти изнесува помалку од 5, согласно Правилниците за студирање на прв и втор циклус на студии. На овој начин вкупниот број на часови не надминува над 8 часа неделно во настава.</w:t>
      </w:r>
    </w:p>
    <w:p w14:paraId="59B893B7" w14:textId="77777777" w:rsidR="00234E5D" w:rsidRPr="00325C5C" w:rsidRDefault="00234E5D" w:rsidP="00234E5D">
      <w:pPr>
        <w:rPr>
          <w:rFonts w:ascii="Arial Narrow" w:hAnsi="Arial Narrow" w:cs="Arial"/>
          <w:sz w:val="22"/>
          <w:szCs w:val="22"/>
          <w:lang w:val="mk-MK"/>
        </w:rPr>
      </w:pPr>
    </w:p>
    <w:p w14:paraId="50A93A5E" w14:textId="77777777" w:rsidR="00234E5D" w:rsidRPr="00325C5C" w:rsidRDefault="00234E5D" w:rsidP="00B75ACB">
      <w:pPr>
        <w:pStyle w:val="Heading2"/>
      </w:pPr>
      <w:r w:rsidRPr="00325C5C">
        <w:t>Проф. д-р Таип Јакупи</w:t>
      </w:r>
    </w:p>
    <w:p w14:paraId="6000323C" w14:textId="02B64720" w:rsidR="00B2541D" w:rsidRPr="00325C5C" w:rsidRDefault="00B2541D" w:rsidP="00B2541D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прв циклус за академска 2023/2024 година: </w:t>
      </w:r>
      <w:r w:rsidR="009028B1">
        <w:rPr>
          <w:rFonts w:ascii="Arial Narrow" w:hAnsi="Arial Narrow"/>
          <w:sz w:val="22"/>
          <w:szCs w:val="22"/>
          <w:lang w:val="mk-MK"/>
        </w:rPr>
        <w:t>3</w:t>
      </w:r>
    </w:p>
    <w:p w14:paraId="0294053D" w14:textId="241F80F8" w:rsidR="00B2541D" w:rsidRPr="00325C5C" w:rsidRDefault="00B2541D" w:rsidP="00B2541D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>Вкупен број на предмети на втор циклус за академска 2023/2024 година:</w:t>
      </w:r>
      <w:r w:rsidR="009028B1">
        <w:rPr>
          <w:rFonts w:ascii="Arial Narrow" w:hAnsi="Arial Narrow"/>
          <w:sz w:val="22"/>
          <w:szCs w:val="22"/>
          <w:lang w:val="mk-MK"/>
        </w:rPr>
        <w:t xml:space="preserve"> 1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044"/>
        <w:gridCol w:w="1627"/>
        <w:gridCol w:w="1985"/>
        <w:gridCol w:w="2800"/>
      </w:tblGrid>
      <w:tr w:rsidR="00B2541D" w:rsidRPr="00325C5C" w14:paraId="3532D3AA" w14:textId="77777777">
        <w:tc>
          <w:tcPr>
            <w:tcW w:w="1934" w:type="pct"/>
            <w:vAlign w:val="center"/>
          </w:tcPr>
          <w:p w14:paraId="039995AF" w14:textId="77777777" w:rsidR="00B2541D" w:rsidRPr="00325C5C" w:rsidRDefault="00B2541D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Назив на предмет</w:t>
            </w:r>
          </w:p>
        </w:tc>
        <w:tc>
          <w:tcPr>
            <w:tcW w:w="778" w:type="pct"/>
            <w:vAlign w:val="center"/>
          </w:tcPr>
          <w:p w14:paraId="3610079C" w14:textId="77777777" w:rsidR="00B2541D" w:rsidRPr="00325C5C" w:rsidRDefault="00B2541D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Број на ЕКТС</w:t>
            </w:r>
          </w:p>
        </w:tc>
        <w:tc>
          <w:tcPr>
            <w:tcW w:w="949" w:type="pct"/>
            <w:vAlign w:val="center"/>
          </w:tcPr>
          <w:p w14:paraId="2000BC83" w14:textId="77777777" w:rsidR="00B2541D" w:rsidRPr="00325C5C" w:rsidRDefault="00B2541D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Циклус на студии</w:t>
            </w:r>
          </w:p>
        </w:tc>
        <w:tc>
          <w:tcPr>
            <w:tcW w:w="1339" w:type="pct"/>
            <w:vAlign w:val="center"/>
          </w:tcPr>
          <w:p w14:paraId="574CB7C5" w14:textId="77777777" w:rsidR="00B2541D" w:rsidRPr="00325C5C" w:rsidRDefault="00B2541D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Одржани часови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 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неделно</w:t>
            </w:r>
          </w:p>
        </w:tc>
      </w:tr>
      <w:tr w:rsidR="00B2541D" w:rsidRPr="00325C5C" w14:paraId="4AD76B99" w14:textId="77777777">
        <w:tc>
          <w:tcPr>
            <w:tcW w:w="1934" w:type="pct"/>
          </w:tcPr>
          <w:p w14:paraId="79EEE517" w14:textId="4DE6715F" w:rsidR="00B2541D" w:rsidRPr="00325C5C" w:rsidRDefault="009028B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Деловно планирање</w:t>
            </w:r>
          </w:p>
        </w:tc>
        <w:tc>
          <w:tcPr>
            <w:tcW w:w="778" w:type="pct"/>
          </w:tcPr>
          <w:p w14:paraId="5CD7965E" w14:textId="7393095A" w:rsidR="00B2541D" w:rsidRPr="00325C5C" w:rsidRDefault="009028B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</w:t>
            </w:r>
            <w:r w:rsidR="00B2541D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="00B2541D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55B08D75" w14:textId="77777777" w:rsidR="00B2541D" w:rsidRPr="00325C5C" w:rsidRDefault="00B2541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712F9E43" w14:textId="62762718" w:rsidR="00B2541D" w:rsidRPr="00325C5C" w:rsidRDefault="009028B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B2541D" w:rsidRPr="00325C5C" w14:paraId="0332D163" w14:textId="77777777">
        <w:tc>
          <w:tcPr>
            <w:tcW w:w="1934" w:type="pct"/>
          </w:tcPr>
          <w:p w14:paraId="45479EC7" w14:textId="50853675" w:rsidR="00B2541D" w:rsidRPr="00325C5C" w:rsidRDefault="009028B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Иновации и интрапретприемаштво</w:t>
            </w:r>
          </w:p>
        </w:tc>
        <w:tc>
          <w:tcPr>
            <w:tcW w:w="778" w:type="pct"/>
          </w:tcPr>
          <w:p w14:paraId="67A31C18" w14:textId="31B10A4C" w:rsidR="00B2541D" w:rsidRPr="00325C5C" w:rsidRDefault="009028B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</w:t>
            </w:r>
            <w:r w:rsidR="00B2541D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="00B2541D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7779C2D2" w14:textId="77777777" w:rsidR="00B2541D" w:rsidRPr="00325C5C" w:rsidRDefault="00B2541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1533E708" w14:textId="38F8A07D" w:rsidR="00B2541D" w:rsidRPr="00325C5C" w:rsidRDefault="009028B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B2541D" w:rsidRPr="00325C5C" w14:paraId="163BA10A" w14:textId="77777777">
        <w:tc>
          <w:tcPr>
            <w:tcW w:w="1934" w:type="pct"/>
          </w:tcPr>
          <w:p w14:paraId="4F976E46" w14:textId="26F321E7" w:rsidR="00B2541D" w:rsidRPr="00325C5C" w:rsidRDefault="009028B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Претприемаштво</w:t>
            </w:r>
          </w:p>
        </w:tc>
        <w:tc>
          <w:tcPr>
            <w:tcW w:w="778" w:type="pct"/>
          </w:tcPr>
          <w:p w14:paraId="7F6E4CD1" w14:textId="77777777" w:rsidR="00B2541D" w:rsidRPr="00325C5C" w:rsidRDefault="00B2541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4585F984" w14:textId="77777777" w:rsidR="00B2541D" w:rsidRPr="00325C5C" w:rsidRDefault="00B2541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3FC22614" w14:textId="77777777" w:rsidR="00B2541D" w:rsidRPr="00325C5C" w:rsidRDefault="00B2541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B2541D" w:rsidRPr="00325C5C" w14:paraId="1C6FD853" w14:textId="77777777">
        <w:tc>
          <w:tcPr>
            <w:tcW w:w="1934" w:type="pct"/>
          </w:tcPr>
          <w:p w14:paraId="1C244E2A" w14:textId="710125DE" w:rsidR="00B2541D" w:rsidRPr="00325C5C" w:rsidRDefault="009028B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Стратегиско водство</w:t>
            </w:r>
          </w:p>
        </w:tc>
        <w:tc>
          <w:tcPr>
            <w:tcW w:w="778" w:type="pct"/>
          </w:tcPr>
          <w:p w14:paraId="37D750B0" w14:textId="77777777" w:rsidR="00B2541D" w:rsidRPr="00325C5C" w:rsidRDefault="00B2541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(3+2)</w:t>
            </w:r>
          </w:p>
        </w:tc>
        <w:tc>
          <w:tcPr>
            <w:tcW w:w="949" w:type="pct"/>
          </w:tcPr>
          <w:p w14:paraId="5A3F48F3" w14:textId="77777777" w:rsidR="00B2541D" w:rsidRPr="00325C5C" w:rsidRDefault="00B2541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48DE8A63" w14:textId="77777777" w:rsidR="00B2541D" w:rsidRPr="00325C5C" w:rsidRDefault="00B2541D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</w:tbl>
    <w:p w14:paraId="364E3B07" w14:textId="77777777" w:rsidR="00234E5D" w:rsidRPr="00325C5C" w:rsidRDefault="00234E5D" w:rsidP="00234E5D">
      <w:pPr>
        <w:rPr>
          <w:rFonts w:ascii="Arial Narrow" w:hAnsi="Arial Narrow" w:cs="Arial"/>
          <w:sz w:val="22"/>
          <w:szCs w:val="22"/>
          <w:lang w:val="mk-MK"/>
        </w:rPr>
      </w:pPr>
    </w:p>
    <w:p w14:paraId="49D9031B" w14:textId="77777777" w:rsidR="00234E5D" w:rsidRPr="00325C5C" w:rsidRDefault="00234E5D" w:rsidP="00B75ACB">
      <w:pPr>
        <w:pStyle w:val="Heading2"/>
      </w:pPr>
      <w:r w:rsidRPr="00325C5C">
        <w:t>Проф. д-р Маја Кузмановска</w:t>
      </w:r>
    </w:p>
    <w:p w14:paraId="67A375B2" w14:textId="75618AE4" w:rsidR="009028B1" w:rsidRPr="00325C5C" w:rsidRDefault="009028B1" w:rsidP="009028B1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прв циклус за академска 2023/2024 година: </w:t>
      </w:r>
      <w:r>
        <w:rPr>
          <w:rFonts w:ascii="Arial Narrow" w:hAnsi="Arial Narrow"/>
          <w:sz w:val="22"/>
          <w:szCs w:val="22"/>
          <w:lang w:val="mk-MK"/>
        </w:rPr>
        <w:t>8</w:t>
      </w:r>
      <w:r w:rsidR="001E6D3E">
        <w:rPr>
          <w:rFonts w:ascii="Arial Narrow" w:hAnsi="Arial Narrow"/>
          <w:sz w:val="22"/>
          <w:szCs w:val="22"/>
          <w:lang w:val="mk-MK"/>
        </w:rPr>
        <w:t>*</w:t>
      </w:r>
    </w:p>
    <w:p w14:paraId="04E71212" w14:textId="3571A79C" w:rsidR="009028B1" w:rsidRPr="00325C5C" w:rsidRDefault="009028B1" w:rsidP="009028B1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втор циклус за академска 2023/2024 година: </w:t>
      </w:r>
      <w:r w:rsidR="00195DDA">
        <w:rPr>
          <w:rFonts w:ascii="Arial Narrow" w:hAnsi="Arial Narrow"/>
          <w:sz w:val="22"/>
          <w:szCs w:val="22"/>
          <w:lang w:val="mk-MK"/>
        </w:rPr>
        <w:t>1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044"/>
        <w:gridCol w:w="1627"/>
        <w:gridCol w:w="1985"/>
        <w:gridCol w:w="2800"/>
      </w:tblGrid>
      <w:tr w:rsidR="009028B1" w:rsidRPr="00325C5C" w14:paraId="4BC17D3D" w14:textId="77777777">
        <w:tc>
          <w:tcPr>
            <w:tcW w:w="1934" w:type="pct"/>
            <w:vAlign w:val="center"/>
          </w:tcPr>
          <w:p w14:paraId="2FACFF4D" w14:textId="77777777" w:rsidR="009028B1" w:rsidRPr="00325C5C" w:rsidRDefault="009028B1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Назив на предмет</w:t>
            </w:r>
          </w:p>
        </w:tc>
        <w:tc>
          <w:tcPr>
            <w:tcW w:w="778" w:type="pct"/>
            <w:vAlign w:val="center"/>
          </w:tcPr>
          <w:p w14:paraId="1ACB00BF" w14:textId="77777777" w:rsidR="009028B1" w:rsidRPr="00325C5C" w:rsidRDefault="009028B1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Број на ЕКТС</w:t>
            </w:r>
          </w:p>
        </w:tc>
        <w:tc>
          <w:tcPr>
            <w:tcW w:w="949" w:type="pct"/>
            <w:vAlign w:val="center"/>
          </w:tcPr>
          <w:p w14:paraId="78E855B5" w14:textId="77777777" w:rsidR="009028B1" w:rsidRPr="00325C5C" w:rsidRDefault="009028B1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Циклус на студии</w:t>
            </w:r>
          </w:p>
        </w:tc>
        <w:tc>
          <w:tcPr>
            <w:tcW w:w="1339" w:type="pct"/>
            <w:vAlign w:val="center"/>
          </w:tcPr>
          <w:p w14:paraId="042CF50C" w14:textId="77777777" w:rsidR="009028B1" w:rsidRPr="00325C5C" w:rsidRDefault="009028B1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Одржани часови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 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неделно</w:t>
            </w:r>
          </w:p>
        </w:tc>
      </w:tr>
      <w:tr w:rsidR="009028B1" w:rsidRPr="00325C5C" w14:paraId="6E64D79C" w14:textId="77777777">
        <w:tc>
          <w:tcPr>
            <w:tcW w:w="1934" w:type="pct"/>
          </w:tcPr>
          <w:p w14:paraId="58EE699F" w14:textId="143C5CB9" w:rsidR="009028B1" w:rsidRPr="00325C5C" w:rsidRDefault="001F1D4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Бренд менаџмент</w:t>
            </w:r>
          </w:p>
        </w:tc>
        <w:tc>
          <w:tcPr>
            <w:tcW w:w="778" w:type="pct"/>
          </w:tcPr>
          <w:p w14:paraId="4D56D825" w14:textId="127608FF" w:rsidR="009028B1" w:rsidRPr="00325C5C" w:rsidRDefault="001F1D4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</w:t>
            </w:r>
            <w:r w:rsidR="009028B1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 w:rsidR="00E14B71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="009028B1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17AEE60D" w14:textId="77777777" w:rsidR="009028B1" w:rsidRPr="00325C5C" w:rsidRDefault="009028B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2BBC35B3" w14:textId="26304CCA" w:rsidR="009028B1" w:rsidRPr="00325C5C" w:rsidRDefault="00E14B7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1F1D46" w:rsidRPr="00325C5C" w14:paraId="3F07E498" w14:textId="77777777">
        <w:tc>
          <w:tcPr>
            <w:tcW w:w="1934" w:type="pct"/>
          </w:tcPr>
          <w:p w14:paraId="2DB075BB" w14:textId="1B721571" w:rsidR="001F1D46" w:rsidRPr="00325C5C" w:rsidRDefault="001F1D46" w:rsidP="001F1D4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Вовед во бизнисот</w:t>
            </w:r>
          </w:p>
        </w:tc>
        <w:tc>
          <w:tcPr>
            <w:tcW w:w="778" w:type="pct"/>
          </w:tcPr>
          <w:p w14:paraId="65A15CB9" w14:textId="508DAF77" w:rsidR="001F1D46" w:rsidRPr="00325C5C" w:rsidRDefault="001F1D46" w:rsidP="001F1D4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7A6F2495" w14:textId="7104AE28" w:rsidR="001F1D46" w:rsidRPr="00325C5C" w:rsidRDefault="001F1D46" w:rsidP="001F1D4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14DB603E" w14:textId="41EF2FC5" w:rsidR="001F1D46" w:rsidRPr="00325C5C" w:rsidRDefault="001F1D46" w:rsidP="001F1D4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1F1D46" w:rsidRPr="00325C5C" w14:paraId="27E4A2BE" w14:textId="77777777">
        <w:tc>
          <w:tcPr>
            <w:tcW w:w="1934" w:type="pct"/>
          </w:tcPr>
          <w:p w14:paraId="7B61DD58" w14:textId="77777777" w:rsidR="001F1D46" w:rsidRPr="00325C5C" w:rsidRDefault="001F1D46" w:rsidP="001F1D4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Маркетинг</w:t>
            </w:r>
          </w:p>
        </w:tc>
        <w:tc>
          <w:tcPr>
            <w:tcW w:w="778" w:type="pct"/>
          </w:tcPr>
          <w:p w14:paraId="74756157" w14:textId="77777777" w:rsidR="001F1D46" w:rsidRPr="00325C5C" w:rsidRDefault="001F1D46" w:rsidP="001F1D4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8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562447DB" w14:textId="77777777" w:rsidR="001F1D46" w:rsidRPr="00325C5C" w:rsidRDefault="001F1D46" w:rsidP="001F1D4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48E58323" w14:textId="77777777" w:rsidR="001F1D46" w:rsidRPr="00325C5C" w:rsidRDefault="001F1D46" w:rsidP="001F1D4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1F1D46" w:rsidRPr="00325C5C" w14:paraId="41341277" w14:textId="77777777">
        <w:tc>
          <w:tcPr>
            <w:tcW w:w="1934" w:type="pct"/>
          </w:tcPr>
          <w:p w14:paraId="09442260" w14:textId="77777777" w:rsidR="001F1D46" w:rsidRPr="00325C5C" w:rsidRDefault="001F1D46" w:rsidP="001F1D4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Менаџерска економија</w:t>
            </w:r>
          </w:p>
        </w:tc>
        <w:tc>
          <w:tcPr>
            <w:tcW w:w="778" w:type="pct"/>
          </w:tcPr>
          <w:p w14:paraId="15E77E11" w14:textId="77777777" w:rsidR="001F1D46" w:rsidRPr="00325C5C" w:rsidRDefault="001F1D46" w:rsidP="001F1D4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)</w:t>
            </w:r>
          </w:p>
        </w:tc>
        <w:tc>
          <w:tcPr>
            <w:tcW w:w="949" w:type="pct"/>
          </w:tcPr>
          <w:p w14:paraId="6CDC06B3" w14:textId="77777777" w:rsidR="001F1D46" w:rsidRPr="00325C5C" w:rsidRDefault="001F1D46" w:rsidP="001F1D4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4FF9E787" w14:textId="77777777" w:rsidR="001F1D46" w:rsidRPr="00325C5C" w:rsidRDefault="001F1D46" w:rsidP="001F1D46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237975" w:rsidRPr="00325C5C" w14:paraId="3662C7D1" w14:textId="77777777">
        <w:tc>
          <w:tcPr>
            <w:tcW w:w="1934" w:type="pct"/>
          </w:tcPr>
          <w:p w14:paraId="466177AB" w14:textId="4072FFDF" w:rsidR="00237975" w:rsidRDefault="00237975" w:rsidP="0023797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Основи на маркетинг менаџмент</w:t>
            </w:r>
          </w:p>
        </w:tc>
        <w:tc>
          <w:tcPr>
            <w:tcW w:w="778" w:type="pct"/>
          </w:tcPr>
          <w:p w14:paraId="2438AA66" w14:textId="16CED32C" w:rsidR="00237975" w:rsidRDefault="00237975" w:rsidP="0023797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8 (3+2)</w:t>
            </w:r>
          </w:p>
        </w:tc>
        <w:tc>
          <w:tcPr>
            <w:tcW w:w="949" w:type="pct"/>
          </w:tcPr>
          <w:p w14:paraId="2CEDC547" w14:textId="17880B90" w:rsidR="00237975" w:rsidRPr="00325C5C" w:rsidRDefault="00237975" w:rsidP="0023797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38B5ED71" w14:textId="59305F37" w:rsidR="00237975" w:rsidRPr="00325C5C" w:rsidRDefault="00237975" w:rsidP="0023797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237975" w:rsidRPr="00325C5C" w14:paraId="5B16A21A" w14:textId="77777777">
        <w:tc>
          <w:tcPr>
            <w:tcW w:w="1934" w:type="pct"/>
          </w:tcPr>
          <w:p w14:paraId="05B532B4" w14:textId="0B3947FC" w:rsidR="00237975" w:rsidRDefault="00237975" w:rsidP="0023797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Практикум по маркетинг менаџмент</w:t>
            </w:r>
          </w:p>
        </w:tc>
        <w:tc>
          <w:tcPr>
            <w:tcW w:w="778" w:type="pct"/>
          </w:tcPr>
          <w:p w14:paraId="1366E435" w14:textId="77777777" w:rsidR="00237975" w:rsidRDefault="00237975" w:rsidP="0023797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8 (3+2)</w:t>
            </w:r>
          </w:p>
        </w:tc>
        <w:tc>
          <w:tcPr>
            <w:tcW w:w="949" w:type="pct"/>
          </w:tcPr>
          <w:p w14:paraId="6D4D7D4C" w14:textId="77777777" w:rsidR="00237975" w:rsidRPr="00325C5C" w:rsidRDefault="00237975" w:rsidP="0023797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50CCC7B7" w14:textId="77777777" w:rsidR="00237975" w:rsidRPr="00325C5C" w:rsidRDefault="00237975" w:rsidP="0023797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237975" w:rsidRPr="00325C5C" w14:paraId="18782314" w14:textId="77777777">
        <w:tc>
          <w:tcPr>
            <w:tcW w:w="1934" w:type="pct"/>
          </w:tcPr>
          <w:p w14:paraId="7A685DD6" w14:textId="2B017DCF" w:rsidR="00237975" w:rsidRDefault="00237975" w:rsidP="0023797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Продажбен менаџмент</w:t>
            </w:r>
          </w:p>
        </w:tc>
        <w:tc>
          <w:tcPr>
            <w:tcW w:w="778" w:type="pct"/>
          </w:tcPr>
          <w:p w14:paraId="10E4D1A8" w14:textId="734443FD" w:rsidR="00237975" w:rsidRDefault="00237975" w:rsidP="0023797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354BD7B3" w14:textId="1CF1404A" w:rsidR="00237975" w:rsidRDefault="00237975" w:rsidP="0023797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399EB450" w14:textId="6E3C28A1" w:rsidR="00237975" w:rsidRDefault="00237975" w:rsidP="0023797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FE5CB0" w:rsidRPr="00325C5C" w14:paraId="49C41C98" w14:textId="77777777">
        <w:tc>
          <w:tcPr>
            <w:tcW w:w="1934" w:type="pct"/>
          </w:tcPr>
          <w:p w14:paraId="2FD43111" w14:textId="680BFFE9" w:rsidR="00FE5CB0" w:rsidRDefault="00FE5CB0" w:rsidP="00FE5CB0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Финансиски менаџмент</w:t>
            </w:r>
          </w:p>
        </w:tc>
        <w:tc>
          <w:tcPr>
            <w:tcW w:w="778" w:type="pct"/>
          </w:tcPr>
          <w:p w14:paraId="7A6B2201" w14:textId="2F658B3A" w:rsidR="00FE5CB0" w:rsidRDefault="00FE5CB0" w:rsidP="00FE5CB0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7B046F7B" w14:textId="659AF407" w:rsidR="00FE5CB0" w:rsidRDefault="00FE5CB0" w:rsidP="00FE5CB0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7435A9E8" w14:textId="0490A715" w:rsidR="00FE5CB0" w:rsidRDefault="00FE5CB0" w:rsidP="00FE5CB0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FE5CB0" w:rsidRPr="00325C5C" w14:paraId="6E30DE66" w14:textId="77777777">
        <w:tc>
          <w:tcPr>
            <w:tcW w:w="1934" w:type="pct"/>
          </w:tcPr>
          <w:p w14:paraId="6654F158" w14:textId="77777777" w:rsidR="00FE5CB0" w:rsidRPr="00325C5C" w:rsidRDefault="00FE5CB0" w:rsidP="00FE5CB0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Маркетинг аспекти на МЧР</w:t>
            </w:r>
          </w:p>
        </w:tc>
        <w:tc>
          <w:tcPr>
            <w:tcW w:w="778" w:type="pct"/>
          </w:tcPr>
          <w:p w14:paraId="63BBA5DE" w14:textId="77777777" w:rsidR="00FE5CB0" w:rsidRPr="00325C5C" w:rsidRDefault="00FE5CB0" w:rsidP="00FE5CB0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(3+2)</w:t>
            </w:r>
          </w:p>
        </w:tc>
        <w:tc>
          <w:tcPr>
            <w:tcW w:w="949" w:type="pct"/>
          </w:tcPr>
          <w:p w14:paraId="30D71AE1" w14:textId="77777777" w:rsidR="00FE5CB0" w:rsidRPr="00325C5C" w:rsidRDefault="00FE5CB0" w:rsidP="00FE5CB0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472EEC6D" w14:textId="77777777" w:rsidR="00FE5CB0" w:rsidRPr="00325C5C" w:rsidRDefault="00FE5CB0" w:rsidP="00FE5CB0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</w:tbl>
    <w:p w14:paraId="7983C1BD" w14:textId="65397AD0" w:rsidR="001E6D3E" w:rsidRPr="001E6D3E" w:rsidRDefault="001E6D3E" w:rsidP="001E6D3E">
      <w:pPr>
        <w:rPr>
          <w:rFonts w:ascii="Arial Narrow" w:hAnsi="Arial Narrow" w:cs="Arial"/>
          <w:sz w:val="22"/>
          <w:szCs w:val="22"/>
          <w:lang w:val="mk-MK"/>
        </w:rPr>
      </w:pPr>
      <w:r>
        <w:rPr>
          <w:rFonts w:ascii="Arial Narrow" w:hAnsi="Arial Narrow" w:cs="Arial"/>
          <w:sz w:val="22"/>
          <w:szCs w:val="22"/>
          <w:lang w:val="mk-MK"/>
        </w:rPr>
        <w:t>*</w:t>
      </w:r>
      <w:r w:rsidRPr="001E6D3E">
        <w:rPr>
          <w:rFonts w:ascii="Arial Narrow" w:hAnsi="Arial Narrow" w:cs="Arial"/>
          <w:sz w:val="22"/>
          <w:szCs w:val="22"/>
          <w:lang w:val="mk-MK"/>
        </w:rPr>
        <w:t>Дел од наведените</w:t>
      </w:r>
      <w:r>
        <w:rPr>
          <w:rFonts w:ascii="Arial Narrow" w:hAnsi="Arial Narrow" w:cs="Arial"/>
          <w:sz w:val="22"/>
          <w:szCs w:val="22"/>
          <w:lang w:val="mk-MK"/>
        </w:rPr>
        <w:t xml:space="preserve"> предмети се одржани по пат на </w:t>
      </w:r>
      <w:proofErr w:type="spellStart"/>
      <w:r>
        <w:rPr>
          <w:rFonts w:ascii="Arial Narrow" w:hAnsi="Arial Narrow" w:cs="Arial"/>
          <w:sz w:val="22"/>
          <w:szCs w:val="22"/>
          <w:lang w:val="mk-MK"/>
        </w:rPr>
        <w:t>менторства</w:t>
      </w:r>
      <w:proofErr w:type="spellEnd"/>
      <w:r>
        <w:rPr>
          <w:rFonts w:ascii="Arial Narrow" w:hAnsi="Arial Narrow" w:cs="Arial"/>
          <w:sz w:val="22"/>
          <w:szCs w:val="22"/>
          <w:lang w:val="mk-MK"/>
        </w:rPr>
        <w:t xml:space="preserve">, каде </w:t>
      </w:r>
      <w:r w:rsidR="00C97564">
        <w:rPr>
          <w:rFonts w:ascii="Arial Narrow" w:hAnsi="Arial Narrow" w:cs="Arial"/>
          <w:sz w:val="22"/>
          <w:szCs w:val="22"/>
          <w:lang w:val="mk-MK"/>
        </w:rPr>
        <w:t>групата на студенти изнесува помалку од 5</w:t>
      </w:r>
      <w:r w:rsidR="001E7CF0">
        <w:rPr>
          <w:rFonts w:ascii="Arial Narrow" w:hAnsi="Arial Narrow" w:cs="Arial"/>
          <w:sz w:val="22"/>
          <w:szCs w:val="22"/>
          <w:lang w:val="mk-MK"/>
        </w:rPr>
        <w:t xml:space="preserve">, согласно </w:t>
      </w:r>
      <w:r w:rsidR="00DC34E9">
        <w:rPr>
          <w:rFonts w:ascii="Arial Narrow" w:hAnsi="Arial Narrow" w:cs="Arial"/>
          <w:sz w:val="22"/>
          <w:szCs w:val="22"/>
          <w:lang w:val="mk-MK"/>
        </w:rPr>
        <w:t>П</w:t>
      </w:r>
      <w:r w:rsidR="001E7CF0">
        <w:rPr>
          <w:rFonts w:ascii="Arial Narrow" w:hAnsi="Arial Narrow" w:cs="Arial"/>
          <w:sz w:val="22"/>
          <w:szCs w:val="22"/>
          <w:lang w:val="mk-MK"/>
        </w:rPr>
        <w:t>равилниците за студирање на прв и втор циклус на студии.</w:t>
      </w:r>
      <w:r w:rsidR="00DC34E9">
        <w:rPr>
          <w:rFonts w:ascii="Arial Narrow" w:hAnsi="Arial Narrow" w:cs="Arial"/>
          <w:sz w:val="22"/>
          <w:szCs w:val="22"/>
          <w:lang w:val="mk-MK"/>
        </w:rPr>
        <w:t xml:space="preserve"> </w:t>
      </w:r>
      <w:r w:rsidR="004928F5">
        <w:rPr>
          <w:rFonts w:ascii="Arial Narrow" w:hAnsi="Arial Narrow" w:cs="Arial"/>
          <w:sz w:val="22"/>
          <w:szCs w:val="22"/>
          <w:lang w:val="mk-MK"/>
        </w:rPr>
        <w:t xml:space="preserve">На овој начин вкупниот број на часови </w:t>
      </w:r>
      <w:r w:rsidR="002C6923">
        <w:rPr>
          <w:rFonts w:ascii="Arial Narrow" w:hAnsi="Arial Narrow" w:cs="Arial"/>
          <w:sz w:val="22"/>
          <w:szCs w:val="22"/>
          <w:lang w:val="mk-MK"/>
        </w:rPr>
        <w:t xml:space="preserve">не </w:t>
      </w:r>
      <w:r w:rsidR="007B1E9D">
        <w:rPr>
          <w:rFonts w:ascii="Arial Narrow" w:hAnsi="Arial Narrow" w:cs="Arial"/>
          <w:sz w:val="22"/>
          <w:szCs w:val="22"/>
          <w:lang w:val="mk-MK"/>
        </w:rPr>
        <w:t xml:space="preserve">надминува над 8 часа неделно во </w:t>
      </w:r>
      <w:r w:rsidR="008B0D17">
        <w:rPr>
          <w:rFonts w:ascii="Arial Narrow" w:hAnsi="Arial Narrow" w:cs="Arial"/>
          <w:sz w:val="22"/>
          <w:szCs w:val="22"/>
          <w:lang w:val="mk-MK"/>
        </w:rPr>
        <w:t>настава.</w:t>
      </w:r>
    </w:p>
    <w:p w14:paraId="5CE96658" w14:textId="77777777" w:rsidR="00234E5D" w:rsidRPr="00325C5C" w:rsidRDefault="00234E5D" w:rsidP="00B75ACB">
      <w:pPr>
        <w:pStyle w:val="Heading2"/>
      </w:pPr>
      <w:r w:rsidRPr="00325C5C">
        <w:t xml:space="preserve">Пред. м-р Давид </w:t>
      </w:r>
      <w:proofErr w:type="spellStart"/>
      <w:r w:rsidRPr="00325C5C">
        <w:t>Салтамарски</w:t>
      </w:r>
      <w:proofErr w:type="spellEnd"/>
    </w:p>
    <w:p w14:paraId="01083230" w14:textId="0B5BF92A" w:rsidR="00234E5D" w:rsidRPr="00195DDA" w:rsidRDefault="00195DDA" w:rsidP="00234E5D">
      <w:pPr>
        <w:pStyle w:val="ListParagraph"/>
        <w:rPr>
          <w:rFonts w:ascii="Arial Narrow" w:hAnsi="Arial Narrow" w:cs="Arial"/>
          <w:sz w:val="22"/>
          <w:szCs w:val="22"/>
          <w:lang w:val="mk-MK"/>
        </w:rPr>
      </w:pPr>
      <w:r>
        <w:rPr>
          <w:rFonts w:ascii="Arial Narrow" w:hAnsi="Arial Narrow" w:cs="Arial"/>
          <w:sz w:val="22"/>
          <w:szCs w:val="22"/>
          <w:lang w:val="mk-MK"/>
        </w:rPr>
        <w:t xml:space="preserve">Пред. м-р Давид </w:t>
      </w:r>
      <w:proofErr w:type="spellStart"/>
      <w:r>
        <w:rPr>
          <w:rFonts w:ascii="Arial Narrow" w:hAnsi="Arial Narrow" w:cs="Arial"/>
          <w:sz w:val="22"/>
          <w:szCs w:val="22"/>
          <w:lang w:val="mk-MK"/>
        </w:rPr>
        <w:t>Салтамарски</w:t>
      </w:r>
      <w:proofErr w:type="spellEnd"/>
      <w:r>
        <w:rPr>
          <w:rFonts w:ascii="Arial Narrow" w:hAnsi="Arial Narrow" w:cs="Arial"/>
          <w:sz w:val="22"/>
          <w:szCs w:val="22"/>
          <w:lang w:val="mk-MK"/>
        </w:rPr>
        <w:t xml:space="preserve"> официјално започнува со работен однос во БАС</w:t>
      </w:r>
      <w:r w:rsidR="0012171A">
        <w:rPr>
          <w:rFonts w:ascii="Arial Narrow" w:hAnsi="Arial Narrow" w:cs="Arial"/>
          <w:sz w:val="22"/>
          <w:szCs w:val="22"/>
          <w:lang w:val="mk-MK"/>
        </w:rPr>
        <w:t xml:space="preserve"> од месец март 2025 г. </w:t>
      </w:r>
    </w:p>
    <w:p w14:paraId="683614B4" w14:textId="77777777" w:rsidR="00234E5D" w:rsidRPr="00325C5C" w:rsidRDefault="00234E5D" w:rsidP="00234E5D">
      <w:pPr>
        <w:pStyle w:val="ListParagraph"/>
        <w:rPr>
          <w:rFonts w:ascii="Arial Narrow" w:hAnsi="Arial Narrow" w:cs="Arial"/>
          <w:sz w:val="22"/>
          <w:szCs w:val="22"/>
          <w:lang w:val="mk-MK"/>
        </w:rPr>
      </w:pPr>
    </w:p>
    <w:p w14:paraId="63AABD1A" w14:textId="77777777" w:rsidR="00234E5D" w:rsidRPr="00325C5C" w:rsidRDefault="00234E5D" w:rsidP="00B75ACB">
      <w:pPr>
        <w:pStyle w:val="Heading2"/>
      </w:pPr>
      <w:r w:rsidRPr="00325C5C">
        <w:t>Виш пред. м-р Горазд Смилевски</w:t>
      </w:r>
    </w:p>
    <w:p w14:paraId="5346ECBF" w14:textId="4320930E" w:rsidR="0012171A" w:rsidRPr="00325C5C" w:rsidRDefault="0012171A" w:rsidP="0012171A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прв циклус за академска 2023/2024 година: </w:t>
      </w:r>
      <w:r w:rsidR="00B75ACB">
        <w:rPr>
          <w:rFonts w:ascii="Arial Narrow" w:hAnsi="Arial Narrow"/>
          <w:sz w:val="22"/>
          <w:szCs w:val="22"/>
          <w:lang w:val="mk-MK"/>
        </w:rPr>
        <w:t>4</w:t>
      </w:r>
    </w:p>
    <w:p w14:paraId="62F53274" w14:textId="17AA137E" w:rsidR="0012171A" w:rsidRPr="00325C5C" w:rsidRDefault="0012171A" w:rsidP="0012171A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втор циклус за академска 2023/2024 година: </w:t>
      </w:r>
      <w:r w:rsidR="00B75ACB">
        <w:rPr>
          <w:rFonts w:ascii="Arial Narrow" w:hAnsi="Arial Narrow"/>
          <w:sz w:val="22"/>
          <w:szCs w:val="22"/>
          <w:lang w:val="mk-MK"/>
        </w:rPr>
        <w:t>3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044"/>
        <w:gridCol w:w="1627"/>
        <w:gridCol w:w="1985"/>
        <w:gridCol w:w="2800"/>
      </w:tblGrid>
      <w:tr w:rsidR="0012171A" w:rsidRPr="00325C5C" w14:paraId="7E1C081B" w14:textId="77777777">
        <w:tc>
          <w:tcPr>
            <w:tcW w:w="1934" w:type="pct"/>
            <w:vAlign w:val="center"/>
          </w:tcPr>
          <w:p w14:paraId="739D6886" w14:textId="77777777" w:rsidR="0012171A" w:rsidRPr="00325C5C" w:rsidRDefault="0012171A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Назив на предмет</w:t>
            </w:r>
          </w:p>
        </w:tc>
        <w:tc>
          <w:tcPr>
            <w:tcW w:w="778" w:type="pct"/>
            <w:vAlign w:val="center"/>
          </w:tcPr>
          <w:p w14:paraId="78BFDB75" w14:textId="77777777" w:rsidR="0012171A" w:rsidRPr="00325C5C" w:rsidRDefault="0012171A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Број на ЕКТС</w:t>
            </w:r>
          </w:p>
        </w:tc>
        <w:tc>
          <w:tcPr>
            <w:tcW w:w="949" w:type="pct"/>
            <w:vAlign w:val="center"/>
          </w:tcPr>
          <w:p w14:paraId="7352FE3A" w14:textId="77777777" w:rsidR="0012171A" w:rsidRPr="00325C5C" w:rsidRDefault="0012171A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Циклус на студии</w:t>
            </w:r>
          </w:p>
        </w:tc>
        <w:tc>
          <w:tcPr>
            <w:tcW w:w="1339" w:type="pct"/>
            <w:vAlign w:val="center"/>
          </w:tcPr>
          <w:p w14:paraId="51EFF879" w14:textId="77777777" w:rsidR="0012171A" w:rsidRPr="00325C5C" w:rsidRDefault="0012171A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Одржани часови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 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неделно</w:t>
            </w:r>
          </w:p>
        </w:tc>
      </w:tr>
      <w:tr w:rsidR="0012171A" w:rsidRPr="00325C5C" w14:paraId="64D3F3DD" w14:textId="77777777">
        <w:tc>
          <w:tcPr>
            <w:tcW w:w="1934" w:type="pct"/>
          </w:tcPr>
          <w:p w14:paraId="146FDEF6" w14:textId="4FCACD7D" w:rsidR="0012171A" w:rsidRPr="00325C5C" w:rsidRDefault="00E86C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Дигитални бизнис модели</w:t>
            </w:r>
          </w:p>
        </w:tc>
        <w:tc>
          <w:tcPr>
            <w:tcW w:w="778" w:type="pct"/>
          </w:tcPr>
          <w:p w14:paraId="22C92D41" w14:textId="77777777" w:rsidR="0012171A" w:rsidRPr="00325C5C" w:rsidRDefault="0012171A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1AD9DEB2" w14:textId="77777777" w:rsidR="0012171A" w:rsidRPr="00325C5C" w:rsidRDefault="0012171A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33412277" w14:textId="77777777" w:rsidR="0012171A" w:rsidRPr="00325C5C" w:rsidRDefault="0012171A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12171A" w:rsidRPr="00325C5C" w14:paraId="1F819C26" w14:textId="77777777">
        <w:tc>
          <w:tcPr>
            <w:tcW w:w="1934" w:type="pct"/>
          </w:tcPr>
          <w:p w14:paraId="323F4DD0" w14:textId="60962741" w:rsidR="0012171A" w:rsidRPr="00325C5C" w:rsidRDefault="00E86C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Организациски промени</w:t>
            </w:r>
          </w:p>
        </w:tc>
        <w:tc>
          <w:tcPr>
            <w:tcW w:w="778" w:type="pct"/>
          </w:tcPr>
          <w:p w14:paraId="4198E6F3" w14:textId="77777777" w:rsidR="0012171A" w:rsidRPr="00325C5C" w:rsidRDefault="0012171A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21E0CF92" w14:textId="77777777" w:rsidR="0012171A" w:rsidRPr="00325C5C" w:rsidRDefault="0012171A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4887DEF8" w14:textId="77777777" w:rsidR="0012171A" w:rsidRPr="00325C5C" w:rsidRDefault="0012171A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12171A" w:rsidRPr="00325C5C" w14:paraId="6723B47B" w14:textId="77777777">
        <w:tc>
          <w:tcPr>
            <w:tcW w:w="1934" w:type="pct"/>
          </w:tcPr>
          <w:p w14:paraId="4A501F4B" w14:textId="0FDC6FE5" w:rsidR="0012171A" w:rsidRPr="00325C5C" w:rsidRDefault="00E86C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Основи на стратегиски менаџмент</w:t>
            </w:r>
          </w:p>
        </w:tc>
        <w:tc>
          <w:tcPr>
            <w:tcW w:w="778" w:type="pct"/>
          </w:tcPr>
          <w:p w14:paraId="7ECD50A4" w14:textId="77777777" w:rsidR="0012171A" w:rsidRPr="00325C5C" w:rsidRDefault="0012171A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8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259B9FF6" w14:textId="77777777" w:rsidR="0012171A" w:rsidRPr="00325C5C" w:rsidRDefault="0012171A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5E5467EC" w14:textId="77777777" w:rsidR="0012171A" w:rsidRPr="00325C5C" w:rsidRDefault="0012171A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12171A" w:rsidRPr="00325C5C" w14:paraId="6F1FE1BB" w14:textId="77777777">
        <w:tc>
          <w:tcPr>
            <w:tcW w:w="1934" w:type="pct"/>
          </w:tcPr>
          <w:p w14:paraId="5FCFB42A" w14:textId="79C7AEC4" w:rsidR="0012171A" w:rsidRPr="00325C5C" w:rsidRDefault="00E86C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Стартирање нов бизнис</w:t>
            </w:r>
          </w:p>
        </w:tc>
        <w:tc>
          <w:tcPr>
            <w:tcW w:w="778" w:type="pct"/>
          </w:tcPr>
          <w:p w14:paraId="3E3F9529" w14:textId="77777777" w:rsidR="0012171A" w:rsidRPr="00325C5C" w:rsidRDefault="0012171A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)</w:t>
            </w:r>
          </w:p>
        </w:tc>
        <w:tc>
          <w:tcPr>
            <w:tcW w:w="949" w:type="pct"/>
          </w:tcPr>
          <w:p w14:paraId="284A20EF" w14:textId="77777777" w:rsidR="0012171A" w:rsidRPr="00325C5C" w:rsidRDefault="0012171A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3EDE3EE6" w14:textId="77777777" w:rsidR="0012171A" w:rsidRPr="00325C5C" w:rsidRDefault="0012171A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12171A" w:rsidRPr="00325C5C" w14:paraId="09AAFD03" w14:textId="77777777">
        <w:tc>
          <w:tcPr>
            <w:tcW w:w="1934" w:type="pct"/>
          </w:tcPr>
          <w:p w14:paraId="244B449D" w14:textId="0F52C146" w:rsidR="0012171A" w:rsidRPr="00325C5C" w:rsidRDefault="00E86C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Иновативен менаџмент</w:t>
            </w:r>
          </w:p>
        </w:tc>
        <w:tc>
          <w:tcPr>
            <w:tcW w:w="778" w:type="pct"/>
          </w:tcPr>
          <w:p w14:paraId="7693FAA5" w14:textId="6987140E" w:rsidR="0012171A" w:rsidRPr="00325C5C" w:rsidRDefault="002B5D3E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5</w:t>
            </w:r>
            <w:r w:rsidR="0012171A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="0012171A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26039450" w14:textId="77777777" w:rsidR="0012171A" w:rsidRPr="00325C5C" w:rsidRDefault="0012171A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725D8B04" w14:textId="3EE8ADD1" w:rsidR="0012171A" w:rsidRPr="00325C5C" w:rsidRDefault="002B5D3E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E86C91" w:rsidRPr="00325C5C" w14:paraId="6C6757C1" w14:textId="77777777">
        <w:tc>
          <w:tcPr>
            <w:tcW w:w="1934" w:type="pct"/>
          </w:tcPr>
          <w:p w14:paraId="17FB500A" w14:textId="7CF3E134" w:rsidR="00E86C91" w:rsidRDefault="00E86C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Менаџмент на промени</w:t>
            </w:r>
          </w:p>
        </w:tc>
        <w:tc>
          <w:tcPr>
            <w:tcW w:w="778" w:type="pct"/>
          </w:tcPr>
          <w:p w14:paraId="1F3A5398" w14:textId="5B990561" w:rsidR="00E86C91" w:rsidRDefault="002B5D3E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5</w:t>
            </w:r>
            <w:r w:rsidR="00E86C91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="00E86C91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1BA5BE65" w14:textId="277B3034" w:rsidR="00E86C91" w:rsidRPr="00325C5C" w:rsidRDefault="00E86C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Втор циклус </w:t>
            </w:r>
          </w:p>
        </w:tc>
        <w:tc>
          <w:tcPr>
            <w:tcW w:w="1339" w:type="pct"/>
          </w:tcPr>
          <w:p w14:paraId="4085E9CE" w14:textId="261457B6" w:rsidR="00E86C91" w:rsidRPr="00325C5C" w:rsidRDefault="002B5D3E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E86C91" w:rsidRPr="00325C5C" w14:paraId="0A1ED0B2" w14:textId="77777777">
        <w:tc>
          <w:tcPr>
            <w:tcW w:w="1934" w:type="pct"/>
          </w:tcPr>
          <w:p w14:paraId="107406F0" w14:textId="40DF144A" w:rsidR="00E86C91" w:rsidRDefault="00E86C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Стратегиски менаџмент</w:t>
            </w:r>
          </w:p>
        </w:tc>
        <w:tc>
          <w:tcPr>
            <w:tcW w:w="778" w:type="pct"/>
          </w:tcPr>
          <w:p w14:paraId="4E3AE819" w14:textId="3AB7657A" w:rsidR="00E86C91" w:rsidRDefault="002B5D3E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 (3+2)</w:t>
            </w:r>
          </w:p>
        </w:tc>
        <w:tc>
          <w:tcPr>
            <w:tcW w:w="949" w:type="pct"/>
          </w:tcPr>
          <w:p w14:paraId="44E6E8CA" w14:textId="0D24EA6C" w:rsidR="00E86C91" w:rsidRDefault="002B5D3E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697D61D3" w14:textId="2EB0D9AB" w:rsidR="00E86C91" w:rsidRDefault="002B5D3E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</w:tbl>
    <w:p w14:paraId="697B44FC" w14:textId="77777777" w:rsidR="00234E5D" w:rsidRPr="00E86C91" w:rsidRDefault="00234E5D" w:rsidP="00234E5D">
      <w:pPr>
        <w:ind w:left="360"/>
        <w:rPr>
          <w:rFonts w:ascii="Arial Narrow" w:hAnsi="Arial Narrow" w:cs="Arial"/>
          <w:sz w:val="22"/>
          <w:szCs w:val="22"/>
          <w:lang w:val="mk-MK"/>
        </w:rPr>
      </w:pPr>
    </w:p>
    <w:p w14:paraId="498849B4" w14:textId="2AAAB82F" w:rsidR="00D605F6" w:rsidRPr="00325C5C" w:rsidRDefault="00234E5D" w:rsidP="00234E5D">
      <w:pPr>
        <w:pStyle w:val="Heading2"/>
        <w:rPr>
          <w:rFonts w:ascii="Arial Narrow" w:hAnsi="Arial Narrow"/>
          <w:sz w:val="22"/>
          <w:szCs w:val="22"/>
        </w:rPr>
      </w:pPr>
      <w:r w:rsidRPr="00325C5C">
        <w:rPr>
          <w:rFonts w:ascii="Arial Narrow" w:hAnsi="Arial Narrow"/>
          <w:sz w:val="22"/>
          <w:szCs w:val="22"/>
        </w:rPr>
        <w:t xml:space="preserve">Проф. д-р </w:t>
      </w:r>
      <w:r w:rsidR="00D605F6" w:rsidRPr="00325C5C">
        <w:rPr>
          <w:rFonts w:ascii="Arial Narrow" w:hAnsi="Arial Narrow"/>
          <w:sz w:val="22"/>
          <w:szCs w:val="22"/>
        </w:rPr>
        <w:t>Тони Соклевски</w:t>
      </w:r>
    </w:p>
    <w:p w14:paraId="72BA9546" w14:textId="2800FF00" w:rsidR="00B75ACB" w:rsidRPr="00325C5C" w:rsidRDefault="00B75ACB" w:rsidP="00B75ACB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прв циклус за академска 2023/2024 година: </w:t>
      </w:r>
      <w:r w:rsidR="00C16609">
        <w:rPr>
          <w:rFonts w:ascii="Arial Narrow" w:hAnsi="Arial Narrow"/>
          <w:sz w:val="22"/>
          <w:szCs w:val="22"/>
          <w:lang w:val="mk-MK"/>
        </w:rPr>
        <w:t>8</w:t>
      </w:r>
    </w:p>
    <w:p w14:paraId="7AFD89B9" w14:textId="3CBA3A0C" w:rsidR="00B75ACB" w:rsidRPr="00325C5C" w:rsidRDefault="00B75ACB" w:rsidP="00B75ACB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втор циклус за академска 2023/2024 година: </w:t>
      </w:r>
      <w:r w:rsidR="00C16609">
        <w:rPr>
          <w:rFonts w:ascii="Arial Narrow" w:hAnsi="Arial Narrow"/>
          <w:sz w:val="22"/>
          <w:szCs w:val="22"/>
          <w:lang w:val="mk-MK"/>
        </w:rPr>
        <w:t>2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044"/>
        <w:gridCol w:w="1627"/>
        <w:gridCol w:w="1985"/>
        <w:gridCol w:w="2800"/>
      </w:tblGrid>
      <w:tr w:rsidR="00B75ACB" w:rsidRPr="00325C5C" w14:paraId="78E5780C" w14:textId="77777777">
        <w:tc>
          <w:tcPr>
            <w:tcW w:w="1934" w:type="pct"/>
            <w:vAlign w:val="center"/>
          </w:tcPr>
          <w:p w14:paraId="6B99829A" w14:textId="77777777" w:rsidR="00B75ACB" w:rsidRPr="00325C5C" w:rsidRDefault="00B75ACB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Назив на предмет</w:t>
            </w:r>
          </w:p>
        </w:tc>
        <w:tc>
          <w:tcPr>
            <w:tcW w:w="778" w:type="pct"/>
            <w:vAlign w:val="center"/>
          </w:tcPr>
          <w:p w14:paraId="7B344CA5" w14:textId="77777777" w:rsidR="00B75ACB" w:rsidRPr="00325C5C" w:rsidRDefault="00B75ACB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Број на ЕКТС</w:t>
            </w:r>
          </w:p>
        </w:tc>
        <w:tc>
          <w:tcPr>
            <w:tcW w:w="949" w:type="pct"/>
            <w:vAlign w:val="center"/>
          </w:tcPr>
          <w:p w14:paraId="206D5C24" w14:textId="77777777" w:rsidR="00B75ACB" w:rsidRPr="00325C5C" w:rsidRDefault="00B75ACB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Циклус на студии</w:t>
            </w:r>
          </w:p>
        </w:tc>
        <w:tc>
          <w:tcPr>
            <w:tcW w:w="1339" w:type="pct"/>
            <w:vAlign w:val="center"/>
          </w:tcPr>
          <w:p w14:paraId="1E7490D8" w14:textId="77777777" w:rsidR="00B75ACB" w:rsidRPr="00325C5C" w:rsidRDefault="00B75ACB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Одржани часови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 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неделно</w:t>
            </w:r>
          </w:p>
        </w:tc>
      </w:tr>
      <w:tr w:rsidR="00841791" w:rsidRPr="00325C5C" w14:paraId="3344C3A6" w14:textId="77777777">
        <w:tc>
          <w:tcPr>
            <w:tcW w:w="1934" w:type="pct"/>
          </w:tcPr>
          <w:p w14:paraId="163B4C70" w14:textId="51278C2B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Менаџирање со верига на набавки</w:t>
            </w:r>
          </w:p>
        </w:tc>
        <w:tc>
          <w:tcPr>
            <w:tcW w:w="778" w:type="pct"/>
          </w:tcPr>
          <w:p w14:paraId="7BF023B3" w14:textId="2BE55477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46968103" w14:textId="71D272C8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16E03B04" w14:textId="24306CFB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841791" w:rsidRPr="00325C5C" w14:paraId="18E9A3B5" w14:textId="77777777">
        <w:tc>
          <w:tcPr>
            <w:tcW w:w="1934" w:type="pct"/>
          </w:tcPr>
          <w:p w14:paraId="70127DCF" w14:textId="3740E530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Маркетинг МИС</w:t>
            </w:r>
          </w:p>
        </w:tc>
        <w:tc>
          <w:tcPr>
            <w:tcW w:w="778" w:type="pct"/>
          </w:tcPr>
          <w:p w14:paraId="10716B7C" w14:textId="127BF0A8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4 (1+2)</w:t>
            </w:r>
          </w:p>
        </w:tc>
        <w:tc>
          <w:tcPr>
            <w:tcW w:w="949" w:type="pct"/>
          </w:tcPr>
          <w:p w14:paraId="6A351C22" w14:textId="2AC49B59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12852503" w14:textId="34C8E093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1</w:t>
            </w:r>
          </w:p>
        </w:tc>
      </w:tr>
      <w:tr w:rsidR="00841791" w:rsidRPr="00325C5C" w14:paraId="073A79BC" w14:textId="77777777">
        <w:tc>
          <w:tcPr>
            <w:tcW w:w="1934" w:type="pct"/>
          </w:tcPr>
          <w:p w14:paraId="39B3B314" w14:textId="5210E95B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lastRenderedPageBreak/>
              <w:t>Менаџмент на квалитет</w:t>
            </w:r>
          </w:p>
        </w:tc>
        <w:tc>
          <w:tcPr>
            <w:tcW w:w="778" w:type="pct"/>
          </w:tcPr>
          <w:p w14:paraId="3DE9CA87" w14:textId="710D6BD3" w:rsidR="00841791" w:rsidRPr="00325C5C" w:rsidRDefault="00A20794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4D0B62BA" w14:textId="11B88E94" w:rsidR="00841791" w:rsidRPr="00325C5C" w:rsidRDefault="00A20794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48D75090" w14:textId="70426F12" w:rsidR="00841791" w:rsidRPr="00325C5C" w:rsidRDefault="00A20794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841791" w:rsidRPr="00325C5C" w14:paraId="1F301917" w14:textId="77777777">
        <w:tc>
          <w:tcPr>
            <w:tcW w:w="1934" w:type="pct"/>
          </w:tcPr>
          <w:p w14:paraId="563A1265" w14:textId="008DD83D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Надзорнички менаџмент</w:t>
            </w:r>
          </w:p>
        </w:tc>
        <w:tc>
          <w:tcPr>
            <w:tcW w:w="778" w:type="pct"/>
          </w:tcPr>
          <w:p w14:paraId="0CE09D03" w14:textId="7E81C125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8 (3+2)</w:t>
            </w:r>
          </w:p>
        </w:tc>
        <w:tc>
          <w:tcPr>
            <w:tcW w:w="949" w:type="pct"/>
          </w:tcPr>
          <w:p w14:paraId="1FF43A48" w14:textId="4FAAF612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776CACDA" w14:textId="0D8D7AF9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841791" w:rsidRPr="00325C5C" w14:paraId="42EA4B2D" w14:textId="77777777">
        <w:tc>
          <w:tcPr>
            <w:tcW w:w="1934" w:type="pct"/>
          </w:tcPr>
          <w:p w14:paraId="133F3E6E" w14:textId="08222A69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Основи на менаџмент</w:t>
            </w:r>
          </w:p>
        </w:tc>
        <w:tc>
          <w:tcPr>
            <w:tcW w:w="778" w:type="pct"/>
          </w:tcPr>
          <w:p w14:paraId="7C4AC8D7" w14:textId="1FA2689B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5C07D9DD" w14:textId="266EBB1E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343DD392" w14:textId="738C0617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841791" w:rsidRPr="00325C5C" w14:paraId="671E9DA7" w14:textId="77777777">
        <w:tc>
          <w:tcPr>
            <w:tcW w:w="1934" w:type="pct"/>
          </w:tcPr>
          <w:p w14:paraId="3152CD99" w14:textId="73CB3237" w:rsidR="00841791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Основи на оперативен менаџмент</w:t>
            </w:r>
          </w:p>
        </w:tc>
        <w:tc>
          <w:tcPr>
            <w:tcW w:w="778" w:type="pct"/>
          </w:tcPr>
          <w:p w14:paraId="50A62EAA" w14:textId="552048A5" w:rsidR="00841791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8 (3+2)</w:t>
            </w:r>
          </w:p>
        </w:tc>
        <w:tc>
          <w:tcPr>
            <w:tcW w:w="949" w:type="pct"/>
          </w:tcPr>
          <w:p w14:paraId="1258FF8F" w14:textId="71D2BA6B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7B50D595" w14:textId="77C706F7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841791" w:rsidRPr="00325C5C" w14:paraId="5F2081A1" w14:textId="77777777">
        <w:tc>
          <w:tcPr>
            <w:tcW w:w="1934" w:type="pct"/>
          </w:tcPr>
          <w:p w14:paraId="1C92F87F" w14:textId="5BBC23F3" w:rsidR="00841791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Основи на проектен менаџмент</w:t>
            </w:r>
          </w:p>
        </w:tc>
        <w:tc>
          <w:tcPr>
            <w:tcW w:w="778" w:type="pct"/>
          </w:tcPr>
          <w:p w14:paraId="4D53D808" w14:textId="56DC9137" w:rsidR="00841791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24939814" w14:textId="4CD959B1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4D3E03B1" w14:textId="07887A66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841791" w:rsidRPr="00325C5C" w14:paraId="6A93B21F" w14:textId="77777777">
        <w:tc>
          <w:tcPr>
            <w:tcW w:w="1934" w:type="pct"/>
          </w:tcPr>
          <w:p w14:paraId="7D19DFA4" w14:textId="1A51AF86" w:rsidR="00841791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Практикум по менаџмент</w:t>
            </w:r>
            <w:r w:rsidR="0003566B">
              <w:rPr>
                <w:rFonts w:ascii="Arial Narrow" w:hAnsi="Arial Narrow" w:cs="Arial"/>
                <w:sz w:val="22"/>
                <w:szCs w:val="22"/>
                <w:lang w:val="mk-MK"/>
              </w:rPr>
              <w:t>*</w:t>
            </w:r>
          </w:p>
        </w:tc>
        <w:tc>
          <w:tcPr>
            <w:tcW w:w="778" w:type="pct"/>
          </w:tcPr>
          <w:p w14:paraId="64A594D5" w14:textId="71196B18" w:rsidR="00841791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8 (2+3)</w:t>
            </w:r>
          </w:p>
        </w:tc>
        <w:tc>
          <w:tcPr>
            <w:tcW w:w="949" w:type="pct"/>
          </w:tcPr>
          <w:p w14:paraId="3F4B8BC4" w14:textId="48857AE7" w:rsidR="00841791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503DB69E" w14:textId="0A83570C" w:rsidR="00841791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841791" w:rsidRPr="00325C5C" w14:paraId="54075385" w14:textId="77777777">
        <w:tc>
          <w:tcPr>
            <w:tcW w:w="1934" w:type="pct"/>
          </w:tcPr>
          <w:p w14:paraId="3121D5EC" w14:textId="03F27A8D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Оперативен менаџмент</w:t>
            </w:r>
          </w:p>
        </w:tc>
        <w:tc>
          <w:tcPr>
            <w:tcW w:w="778" w:type="pct"/>
          </w:tcPr>
          <w:p w14:paraId="7A187CEC" w14:textId="21FE1470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 (3+2)</w:t>
            </w:r>
          </w:p>
        </w:tc>
        <w:tc>
          <w:tcPr>
            <w:tcW w:w="949" w:type="pct"/>
          </w:tcPr>
          <w:p w14:paraId="187D60CC" w14:textId="0B58248C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1CF73DB7" w14:textId="4DD264D3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841791" w:rsidRPr="00325C5C" w14:paraId="755A945E" w14:textId="77777777">
        <w:tc>
          <w:tcPr>
            <w:tcW w:w="1934" w:type="pct"/>
          </w:tcPr>
          <w:p w14:paraId="6C1A6EB0" w14:textId="2EFAD302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Проектен менаџмент</w:t>
            </w:r>
          </w:p>
        </w:tc>
        <w:tc>
          <w:tcPr>
            <w:tcW w:w="778" w:type="pct"/>
          </w:tcPr>
          <w:p w14:paraId="4D155876" w14:textId="677DCD1D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5 (2+2)</w:t>
            </w:r>
          </w:p>
        </w:tc>
        <w:tc>
          <w:tcPr>
            <w:tcW w:w="949" w:type="pct"/>
          </w:tcPr>
          <w:p w14:paraId="46EF90E4" w14:textId="6032C61F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6F96557D" w14:textId="16E78561" w:rsidR="00841791" w:rsidRPr="00325C5C" w:rsidRDefault="00841791" w:rsidP="0084179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</w:tbl>
    <w:p w14:paraId="4A41953A" w14:textId="4AC75D67" w:rsidR="005A7005" w:rsidRDefault="0003566B" w:rsidP="005A7005">
      <w:r>
        <w:rPr>
          <w:rFonts w:ascii="Arial Narrow" w:hAnsi="Arial Narrow" w:cs="Arial"/>
          <w:sz w:val="22"/>
          <w:szCs w:val="22"/>
          <w:lang w:val="mk-MK"/>
        </w:rPr>
        <w:t>*По предметот Практикум по менаџмент, се изработува финалниот труд за студиските програми од прв циклус каде наставата е всушност по пат на консултации, со што наставникот не е оптоварен со настава.</w:t>
      </w:r>
    </w:p>
    <w:p w14:paraId="5856BB8F" w14:textId="64C08F2D" w:rsidR="00234E5D" w:rsidRPr="00325C5C" w:rsidRDefault="00234E5D" w:rsidP="00C16609">
      <w:pPr>
        <w:pStyle w:val="Heading2"/>
      </w:pPr>
      <w:r w:rsidRPr="00325C5C">
        <w:t>Проф. д-р Лидија Стефановска</w:t>
      </w:r>
    </w:p>
    <w:p w14:paraId="0B0D9483" w14:textId="0DA6F31C" w:rsidR="00C16609" w:rsidRPr="00325C5C" w:rsidRDefault="00C16609" w:rsidP="00C16609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прв циклус за академска 2023/2024 година: </w:t>
      </w:r>
      <w:r w:rsidR="00A46C91">
        <w:rPr>
          <w:rFonts w:ascii="Arial Narrow" w:hAnsi="Arial Narrow"/>
          <w:sz w:val="22"/>
          <w:szCs w:val="22"/>
          <w:lang w:val="mk-MK"/>
        </w:rPr>
        <w:t>7</w:t>
      </w:r>
    </w:p>
    <w:p w14:paraId="23071BFD" w14:textId="3B0A33B9" w:rsidR="00C16609" w:rsidRPr="00325C5C" w:rsidRDefault="00C16609" w:rsidP="00C16609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втор циклус за академска 2023/2024 година: </w:t>
      </w:r>
      <w:r w:rsidR="00A46C91">
        <w:rPr>
          <w:rFonts w:ascii="Arial Narrow" w:hAnsi="Arial Narrow"/>
          <w:sz w:val="22"/>
          <w:szCs w:val="22"/>
          <w:lang w:val="mk-MK"/>
        </w:rPr>
        <w:t>3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044"/>
        <w:gridCol w:w="1627"/>
        <w:gridCol w:w="1985"/>
        <w:gridCol w:w="2800"/>
      </w:tblGrid>
      <w:tr w:rsidR="00C16609" w:rsidRPr="00325C5C" w14:paraId="6378D718" w14:textId="77777777">
        <w:tc>
          <w:tcPr>
            <w:tcW w:w="1934" w:type="pct"/>
            <w:vAlign w:val="center"/>
          </w:tcPr>
          <w:p w14:paraId="62C98DCD" w14:textId="77777777" w:rsidR="00C16609" w:rsidRPr="00325C5C" w:rsidRDefault="00C16609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Назив на предмет</w:t>
            </w:r>
          </w:p>
        </w:tc>
        <w:tc>
          <w:tcPr>
            <w:tcW w:w="778" w:type="pct"/>
            <w:vAlign w:val="center"/>
          </w:tcPr>
          <w:p w14:paraId="6951E9F5" w14:textId="77777777" w:rsidR="00C16609" w:rsidRPr="00325C5C" w:rsidRDefault="00C16609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Број на ЕКТС</w:t>
            </w:r>
          </w:p>
        </w:tc>
        <w:tc>
          <w:tcPr>
            <w:tcW w:w="949" w:type="pct"/>
            <w:vAlign w:val="center"/>
          </w:tcPr>
          <w:p w14:paraId="068938D8" w14:textId="77777777" w:rsidR="00C16609" w:rsidRPr="00325C5C" w:rsidRDefault="00C16609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Циклус на студии</w:t>
            </w:r>
          </w:p>
        </w:tc>
        <w:tc>
          <w:tcPr>
            <w:tcW w:w="1339" w:type="pct"/>
            <w:vAlign w:val="center"/>
          </w:tcPr>
          <w:p w14:paraId="59566BF7" w14:textId="77777777" w:rsidR="00C16609" w:rsidRPr="00325C5C" w:rsidRDefault="00C16609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Одржани часови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 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неделно</w:t>
            </w:r>
          </w:p>
        </w:tc>
      </w:tr>
      <w:tr w:rsidR="00C16609" w:rsidRPr="00325C5C" w14:paraId="7942451F" w14:textId="77777777">
        <w:tc>
          <w:tcPr>
            <w:tcW w:w="1934" w:type="pct"/>
          </w:tcPr>
          <w:p w14:paraId="2DE090EE" w14:textId="7467F882" w:rsidR="00C16609" w:rsidRPr="00325C5C" w:rsidRDefault="001C7B0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Дигитални бизнис модели</w:t>
            </w:r>
          </w:p>
        </w:tc>
        <w:tc>
          <w:tcPr>
            <w:tcW w:w="778" w:type="pct"/>
          </w:tcPr>
          <w:p w14:paraId="1B24D2CE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6EB7E23A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1F6ED085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C16609" w:rsidRPr="00325C5C" w14:paraId="0484F9B2" w14:textId="77777777">
        <w:tc>
          <w:tcPr>
            <w:tcW w:w="1934" w:type="pct"/>
          </w:tcPr>
          <w:p w14:paraId="7E62A90C" w14:textId="7E6820BC" w:rsidR="00C16609" w:rsidRPr="00325C5C" w:rsidRDefault="001C7B0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Деловно планирање</w:t>
            </w:r>
          </w:p>
        </w:tc>
        <w:tc>
          <w:tcPr>
            <w:tcW w:w="778" w:type="pct"/>
          </w:tcPr>
          <w:p w14:paraId="29FC3C0E" w14:textId="57FE3BF1" w:rsidR="00C16609" w:rsidRPr="00325C5C" w:rsidRDefault="001C7B0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7 </w:t>
            </w:r>
            <w:r w:rsidR="00C16609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="00C16609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4C98A0F4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16638F81" w14:textId="118F0FE7" w:rsidR="00C16609" w:rsidRPr="00325C5C" w:rsidRDefault="001C7B0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C16609" w:rsidRPr="00325C5C" w14:paraId="56AB327F" w14:textId="77777777">
        <w:tc>
          <w:tcPr>
            <w:tcW w:w="1934" w:type="pct"/>
          </w:tcPr>
          <w:p w14:paraId="7C6BCD1E" w14:textId="29C53E22" w:rsidR="00C16609" w:rsidRPr="00325C5C" w:rsidRDefault="001C7B0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Маркетинг истражување</w:t>
            </w:r>
          </w:p>
        </w:tc>
        <w:tc>
          <w:tcPr>
            <w:tcW w:w="778" w:type="pct"/>
          </w:tcPr>
          <w:p w14:paraId="4EA90596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454837EA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7E95DF79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C16609" w:rsidRPr="00325C5C" w14:paraId="536E60A2" w14:textId="77777777">
        <w:tc>
          <w:tcPr>
            <w:tcW w:w="1934" w:type="pct"/>
          </w:tcPr>
          <w:p w14:paraId="00BD10A0" w14:textId="2479893A" w:rsidR="00C16609" w:rsidRPr="00325C5C" w:rsidRDefault="001C7B0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Математика за бизнис</w:t>
            </w:r>
          </w:p>
        </w:tc>
        <w:tc>
          <w:tcPr>
            <w:tcW w:w="778" w:type="pct"/>
          </w:tcPr>
          <w:p w14:paraId="70337F79" w14:textId="2BA34FDF" w:rsidR="00C16609" w:rsidRPr="00325C5C" w:rsidRDefault="001C7B0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</w:t>
            </w:r>
            <w:r w:rsidR="00C16609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="00C16609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02AE2B64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6EC33FAA" w14:textId="27116613" w:rsidR="00C16609" w:rsidRPr="00F4634F" w:rsidRDefault="00F4634F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2</w:t>
            </w:r>
          </w:p>
        </w:tc>
      </w:tr>
      <w:tr w:rsidR="00C16609" w:rsidRPr="00325C5C" w14:paraId="211698D1" w14:textId="77777777">
        <w:tc>
          <w:tcPr>
            <w:tcW w:w="1934" w:type="pct"/>
          </w:tcPr>
          <w:p w14:paraId="4C7E0BC8" w14:textId="2D066D91" w:rsidR="00C16609" w:rsidRPr="00325C5C" w:rsidRDefault="001C7B0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Организациски промени</w:t>
            </w:r>
          </w:p>
        </w:tc>
        <w:tc>
          <w:tcPr>
            <w:tcW w:w="778" w:type="pct"/>
          </w:tcPr>
          <w:p w14:paraId="1A96C4D6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2509FCAB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0B2EE512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C16609" w:rsidRPr="00325C5C" w14:paraId="76C1635A" w14:textId="77777777">
        <w:tc>
          <w:tcPr>
            <w:tcW w:w="1934" w:type="pct"/>
          </w:tcPr>
          <w:p w14:paraId="7AF14305" w14:textId="37BF31AC" w:rsidR="00C16609" w:rsidRDefault="001C7B0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Основи на стратегиски менаџмент</w:t>
            </w:r>
          </w:p>
        </w:tc>
        <w:tc>
          <w:tcPr>
            <w:tcW w:w="778" w:type="pct"/>
          </w:tcPr>
          <w:p w14:paraId="14A50065" w14:textId="77777777" w:rsidR="00C16609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8 (3+2)</w:t>
            </w:r>
          </w:p>
        </w:tc>
        <w:tc>
          <w:tcPr>
            <w:tcW w:w="949" w:type="pct"/>
          </w:tcPr>
          <w:p w14:paraId="190CD39F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1C1F45B1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C16609" w:rsidRPr="00325C5C" w14:paraId="535F16D8" w14:textId="77777777">
        <w:tc>
          <w:tcPr>
            <w:tcW w:w="1934" w:type="pct"/>
          </w:tcPr>
          <w:p w14:paraId="740D5B8B" w14:textId="6BEE409F" w:rsidR="00C16609" w:rsidRDefault="001C7B0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Стартирање нов бизнис</w:t>
            </w:r>
          </w:p>
        </w:tc>
        <w:tc>
          <w:tcPr>
            <w:tcW w:w="778" w:type="pct"/>
          </w:tcPr>
          <w:p w14:paraId="3F7DDA68" w14:textId="77777777" w:rsidR="00C16609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5A30ABCF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183C10D9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1C7B0C" w:rsidRPr="00325C5C" w14:paraId="7AECAE61" w14:textId="77777777">
        <w:tc>
          <w:tcPr>
            <w:tcW w:w="1934" w:type="pct"/>
          </w:tcPr>
          <w:p w14:paraId="0E015EBB" w14:textId="2F27DCCA" w:rsidR="001C7B0C" w:rsidRDefault="00223BE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Е-менаџмент на човечки ресурси</w:t>
            </w:r>
          </w:p>
        </w:tc>
        <w:tc>
          <w:tcPr>
            <w:tcW w:w="778" w:type="pct"/>
          </w:tcPr>
          <w:p w14:paraId="659BD2BF" w14:textId="382CC788" w:rsidR="001C7B0C" w:rsidRPr="00325C5C" w:rsidRDefault="001C7B0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 (3+2)</w:t>
            </w:r>
          </w:p>
        </w:tc>
        <w:tc>
          <w:tcPr>
            <w:tcW w:w="949" w:type="pct"/>
          </w:tcPr>
          <w:p w14:paraId="25F0C6AD" w14:textId="74DF93FB" w:rsidR="001C7B0C" w:rsidRPr="00325C5C" w:rsidRDefault="001C7B0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210293CC" w14:textId="403D0882" w:rsidR="001C7B0C" w:rsidRPr="00325C5C" w:rsidRDefault="001C7B0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C16609" w:rsidRPr="00325C5C" w14:paraId="00CD3342" w14:textId="77777777">
        <w:tc>
          <w:tcPr>
            <w:tcW w:w="1934" w:type="pct"/>
          </w:tcPr>
          <w:p w14:paraId="5010A25C" w14:textId="6E34DC97" w:rsidR="00C16609" w:rsidRPr="00325C5C" w:rsidRDefault="001C7B0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Менаџмент на промени</w:t>
            </w:r>
          </w:p>
        </w:tc>
        <w:tc>
          <w:tcPr>
            <w:tcW w:w="778" w:type="pct"/>
          </w:tcPr>
          <w:p w14:paraId="2931765F" w14:textId="630D907F" w:rsidR="00C16609" w:rsidRPr="00325C5C" w:rsidRDefault="001C7B0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5</w:t>
            </w:r>
            <w:r w:rsidR="00C16609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="00C16609"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6996D0E8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59D94F89" w14:textId="3B6D2DC2" w:rsidR="00C16609" w:rsidRPr="00325C5C" w:rsidRDefault="001C7B0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C16609" w:rsidRPr="00325C5C" w14:paraId="67DE872C" w14:textId="77777777">
        <w:tc>
          <w:tcPr>
            <w:tcW w:w="1934" w:type="pct"/>
          </w:tcPr>
          <w:p w14:paraId="5B342173" w14:textId="5C72E887" w:rsidR="00C16609" w:rsidRPr="00325C5C" w:rsidRDefault="001C7B0C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Стратегиско водство</w:t>
            </w:r>
          </w:p>
        </w:tc>
        <w:tc>
          <w:tcPr>
            <w:tcW w:w="778" w:type="pct"/>
          </w:tcPr>
          <w:p w14:paraId="79F414A3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5 (2+2)</w:t>
            </w:r>
          </w:p>
        </w:tc>
        <w:tc>
          <w:tcPr>
            <w:tcW w:w="949" w:type="pct"/>
          </w:tcPr>
          <w:p w14:paraId="23C8B10B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653CC856" w14:textId="77777777" w:rsidR="00C16609" w:rsidRPr="00325C5C" w:rsidRDefault="00C16609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</w:tbl>
    <w:p w14:paraId="327EA026" w14:textId="77777777" w:rsidR="00234E5D" w:rsidRPr="00325C5C" w:rsidRDefault="00234E5D" w:rsidP="00234E5D">
      <w:pPr>
        <w:rPr>
          <w:rFonts w:ascii="Arial Narrow" w:hAnsi="Arial Narrow" w:cs="Arial"/>
          <w:sz w:val="22"/>
          <w:szCs w:val="22"/>
          <w:lang w:val="mk-MK"/>
        </w:rPr>
      </w:pPr>
    </w:p>
    <w:p w14:paraId="224A80C2" w14:textId="77777777" w:rsidR="00234E5D" w:rsidRDefault="00234E5D" w:rsidP="00A46C91">
      <w:pPr>
        <w:pStyle w:val="Heading2"/>
        <w:rPr>
          <w:lang w:val="en-US"/>
        </w:rPr>
      </w:pPr>
      <w:r w:rsidRPr="00325C5C">
        <w:t>Проф. д-р Гордана Тасевска</w:t>
      </w:r>
    </w:p>
    <w:p w14:paraId="602623A1" w14:textId="77777777" w:rsidR="00F4634F" w:rsidRPr="00325C5C" w:rsidRDefault="00F4634F" w:rsidP="00F4634F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прв циклус за академска 2023/2024 година: </w:t>
      </w:r>
      <w:r>
        <w:rPr>
          <w:rFonts w:ascii="Arial Narrow" w:hAnsi="Arial Narrow"/>
          <w:sz w:val="22"/>
          <w:szCs w:val="22"/>
          <w:lang w:val="mk-MK"/>
        </w:rPr>
        <w:t>7</w:t>
      </w:r>
    </w:p>
    <w:p w14:paraId="3231D405" w14:textId="77777777" w:rsidR="00F4634F" w:rsidRPr="00325C5C" w:rsidRDefault="00F4634F" w:rsidP="00F4634F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втор циклус за академска 2023/2024 година: </w:t>
      </w:r>
      <w:r>
        <w:rPr>
          <w:rFonts w:ascii="Arial Narrow" w:hAnsi="Arial Narrow"/>
          <w:sz w:val="22"/>
          <w:szCs w:val="22"/>
          <w:lang w:val="mk-MK"/>
        </w:rPr>
        <w:t>3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044"/>
        <w:gridCol w:w="1627"/>
        <w:gridCol w:w="1985"/>
        <w:gridCol w:w="2800"/>
      </w:tblGrid>
      <w:tr w:rsidR="00F4634F" w:rsidRPr="00325C5C" w14:paraId="6F74E27C" w14:textId="77777777">
        <w:tc>
          <w:tcPr>
            <w:tcW w:w="1934" w:type="pct"/>
            <w:vAlign w:val="center"/>
          </w:tcPr>
          <w:p w14:paraId="6185B859" w14:textId="77777777" w:rsidR="00F4634F" w:rsidRPr="00325C5C" w:rsidRDefault="00F4634F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Назив на предмет</w:t>
            </w:r>
          </w:p>
        </w:tc>
        <w:tc>
          <w:tcPr>
            <w:tcW w:w="778" w:type="pct"/>
            <w:vAlign w:val="center"/>
          </w:tcPr>
          <w:p w14:paraId="61FE192E" w14:textId="77777777" w:rsidR="00F4634F" w:rsidRPr="00325C5C" w:rsidRDefault="00F4634F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Број на ЕКТС</w:t>
            </w:r>
          </w:p>
        </w:tc>
        <w:tc>
          <w:tcPr>
            <w:tcW w:w="949" w:type="pct"/>
            <w:vAlign w:val="center"/>
          </w:tcPr>
          <w:p w14:paraId="6C18D44C" w14:textId="77777777" w:rsidR="00F4634F" w:rsidRPr="00325C5C" w:rsidRDefault="00F4634F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Циклус на студии</w:t>
            </w:r>
          </w:p>
        </w:tc>
        <w:tc>
          <w:tcPr>
            <w:tcW w:w="1339" w:type="pct"/>
            <w:vAlign w:val="center"/>
          </w:tcPr>
          <w:p w14:paraId="0F95589B" w14:textId="77777777" w:rsidR="00F4634F" w:rsidRPr="00325C5C" w:rsidRDefault="00F4634F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Одржани часови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 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неделно</w:t>
            </w:r>
          </w:p>
        </w:tc>
      </w:tr>
      <w:tr w:rsidR="00F4634F" w:rsidRPr="00325C5C" w14:paraId="203DD680" w14:textId="77777777">
        <w:tc>
          <w:tcPr>
            <w:tcW w:w="1934" w:type="pct"/>
          </w:tcPr>
          <w:p w14:paraId="7221A761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Интерперсонални деловни вештини</w:t>
            </w:r>
          </w:p>
        </w:tc>
        <w:tc>
          <w:tcPr>
            <w:tcW w:w="778" w:type="pct"/>
          </w:tcPr>
          <w:p w14:paraId="101F29A7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168DB76C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55C27636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F4634F" w:rsidRPr="00325C5C" w14:paraId="5547EB91" w14:textId="77777777">
        <w:tc>
          <w:tcPr>
            <w:tcW w:w="1934" w:type="pct"/>
          </w:tcPr>
          <w:p w14:paraId="7F5AC104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Канцелариски менаџмент</w:t>
            </w:r>
          </w:p>
        </w:tc>
        <w:tc>
          <w:tcPr>
            <w:tcW w:w="778" w:type="pct"/>
          </w:tcPr>
          <w:p w14:paraId="57ABB275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7 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70EA2405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6174B4C6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F4634F" w:rsidRPr="00325C5C" w14:paraId="53185223" w14:textId="77777777">
        <w:tc>
          <w:tcPr>
            <w:tcW w:w="1934" w:type="pct"/>
          </w:tcPr>
          <w:p w14:paraId="4324F922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Личен менаџмент</w:t>
            </w:r>
          </w:p>
        </w:tc>
        <w:tc>
          <w:tcPr>
            <w:tcW w:w="778" w:type="pct"/>
          </w:tcPr>
          <w:p w14:paraId="7C7676EC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67BD3950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614C9C62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F4634F" w:rsidRPr="00325C5C" w14:paraId="66D09AC9" w14:textId="77777777">
        <w:tc>
          <w:tcPr>
            <w:tcW w:w="1934" w:type="pct"/>
          </w:tcPr>
          <w:p w14:paraId="6713F030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Менаџерска етика и протокол</w:t>
            </w:r>
          </w:p>
        </w:tc>
        <w:tc>
          <w:tcPr>
            <w:tcW w:w="778" w:type="pct"/>
          </w:tcPr>
          <w:p w14:paraId="02F25BB9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26B58C78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1DDA9D48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F4634F" w:rsidRPr="00325C5C" w14:paraId="43679277" w14:textId="77777777">
        <w:tc>
          <w:tcPr>
            <w:tcW w:w="1934" w:type="pct"/>
          </w:tcPr>
          <w:p w14:paraId="6BCF03BB" w14:textId="47B40EAA" w:rsidR="00F4634F" w:rsidRPr="00F4634F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Менаџмент на човечки ресурси</w:t>
            </w:r>
          </w:p>
        </w:tc>
        <w:tc>
          <w:tcPr>
            <w:tcW w:w="778" w:type="pct"/>
          </w:tcPr>
          <w:p w14:paraId="7FCF20A7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4824B375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43057508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F4634F" w:rsidRPr="00325C5C" w14:paraId="784EE9EE" w14:textId="77777777">
        <w:tc>
          <w:tcPr>
            <w:tcW w:w="1934" w:type="pct"/>
          </w:tcPr>
          <w:p w14:paraId="776AC1E8" w14:textId="6F36DCE6" w:rsidR="00F4634F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Организирање на настани</w:t>
            </w:r>
          </w:p>
        </w:tc>
        <w:tc>
          <w:tcPr>
            <w:tcW w:w="778" w:type="pct"/>
          </w:tcPr>
          <w:p w14:paraId="559DE9F3" w14:textId="53322D1C" w:rsidR="00F4634F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2624F51B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72DBE0E0" w14:textId="6851A7E5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F4634F" w:rsidRPr="00325C5C" w14:paraId="2FA0CA23" w14:textId="77777777">
        <w:tc>
          <w:tcPr>
            <w:tcW w:w="1934" w:type="pct"/>
          </w:tcPr>
          <w:p w14:paraId="067159B5" w14:textId="1158F1AB" w:rsidR="00F4634F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Организациско комуницирање</w:t>
            </w:r>
          </w:p>
        </w:tc>
        <w:tc>
          <w:tcPr>
            <w:tcW w:w="778" w:type="pct"/>
          </w:tcPr>
          <w:p w14:paraId="458B2D2D" w14:textId="77777777" w:rsidR="00F4634F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0750E893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45F6FEFB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F4634F" w:rsidRPr="00325C5C" w14:paraId="7DF9F80E" w14:textId="77777777">
        <w:tc>
          <w:tcPr>
            <w:tcW w:w="1934" w:type="pct"/>
          </w:tcPr>
          <w:p w14:paraId="46776A38" w14:textId="4A757ECC" w:rsidR="00F4634F" w:rsidRDefault="0012695E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12695E">
              <w:rPr>
                <w:rFonts w:ascii="Arial Narrow" w:hAnsi="Arial Narrow" w:cs="Arial"/>
                <w:sz w:val="22"/>
                <w:szCs w:val="22"/>
                <w:lang w:val="mk-MK"/>
              </w:rPr>
              <w:t>Стратегиски менаџмент на човечки ресурси</w:t>
            </w:r>
          </w:p>
        </w:tc>
        <w:tc>
          <w:tcPr>
            <w:tcW w:w="778" w:type="pct"/>
          </w:tcPr>
          <w:p w14:paraId="6E32C773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 (3+2)</w:t>
            </w:r>
          </w:p>
        </w:tc>
        <w:tc>
          <w:tcPr>
            <w:tcW w:w="949" w:type="pct"/>
          </w:tcPr>
          <w:p w14:paraId="2D1A7034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6A4F443E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3</w:t>
            </w:r>
          </w:p>
        </w:tc>
      </w:tr>
      <w:tr w:rsidR="00F4634F" w:rsidRPr="00325C5C" w14:paraId="374ED69F" w14:textId="77777777">
        <w:tc>
          <w:tcPr>
            <w:tcW w:w="1934" w:type="pct"/>
          </w:tcPr>
          <w:p w14:paraId="79AE22C0" w14:textId="7D6BDE58" w:rsidR="00F4634F" w:rsidRPr="00325C5C" w:rsidRDefault="0012695E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Современи предизвици на МЧР</w:t>
            </w:r>
          </w:p>
        </w:tc>
        <w:tc>
          <w:tcPr>
            <w:tcW w:w="778" w:type="pct"/>
          </w:tcPr>
          <w:p w14:paraId="28780EB8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5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20D98322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53888478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F4634F" w:rsidRPr="00325C5C" w14:paraId="4BF9F460" w14:textId="77777777">
        <w:tc>
          <w:tcPr>
            <w:tcW w:w="1934" w:type="pct"/>
          </w:tcPr>
          <w:p w14:paraId="668C623C" w14:textId="6C2B018F" w:rsidR="00F4634F" w:rsidRPr="00325C5C" w:rsidRDefault="0012695E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12695E">
              <w:rPr>
                <w:rFonts w:ascii="Arial Narrow" w:hAnsi="Arial Narrow" w:cs="Arial"/>
                <w:sz w:val="22"/>
                <w:szCs w:val="22"/>
                <w:lang w:val="mk-MK"/>
              </w:rPr>
              <w:t>Е-менаџмент на човечки ресурси</w:t>
            </w:r>
          </w:p>
        </w:tc>
        <w:tc>
          <w:tcPr>
            <w:tcW w:w="778" w:type="pct"/>
          </w:tcPr>
          <w:p w14:paraId="32A174C9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5 (2+2)</w:t>
            </w:r>
          </w:p>
        </w:tc>
        <w:tc>
          <w:tcPr>
            <w:tcW w:w="949" w:type="pct"/>
          </w:tcPr>
          <w:p w14:paraId="770A0674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Втор циклус</w:t>
            </w:r>
          </w:p>
        </w:tc>
        <w:tc>
          <w:tcPr>
            <w:tcW w:w="1339" w:type="pct"/>
          </w:tcPr>
          <w:p w14:paraId="56A67C43" w14:textId="77777777" w:rsidR="00F4634F" w:rsidRPr="00325C5C" w:rsidRDefault="00F4634F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</w:tbl>
    <w:p w14:paraId="77C5065A" w14:textId="77777777" w:rsidR="00234E5D" w:rsidRDefault="00234E5D" w:rsidP="00234E5D">
      <w:pPr>
        <w:rPr>
          <w:rFonts w:ascii="Arial Narrow" w:hAnsi="Arial Narrow" w:cs="Arial"/>
          <w:sz w:val="22"/>
          <w:szCs w:val="22"/>
        </w:rPr>
      </w:pPr>
    </w:p>
    <w:p w14:paraId="3841C9EB" w14:textId="546F9BE6" w:rsidR="005A7005" w:rsidRPr="005A7005" w:rsidRDefault="005A7005" w:rsidP="002643CA">
      <w:pPr>
        <w:pStyle w:val="Heading1"/>
      </w:pPr>
      <w:r>
        <w:t xml:space="preserve">Надворешни </w:t>
      </w:r>
      <w:r w:rsidR="002643CA">
        <w:t>соработници, наставници од други ВОУ</w:t>
      </w:r>
    </w:p>
    <w:p w14:paraId="772F5980" w14:textId="77777777" w:rsidR="005A7005" w:rsidRDefault="005A7005" w:rsidP="005A7005">
      <w:pPr>
        <w:pStyle w:val="Heading2"/>
        <w:rPr>
          <w:lang w:val="en-US"/>
        </w:rPr>
      </w:pPr>
      <w:r w:rsidRPr="00325C5C">
        <w:t xml:space="preserve">Проф. д-р </w:t>
      </w:r>
      <w:r>
        <w:t>Лела Ивановска (лектор) / Надворешен соработник со согласност</w:t>
      </w:r>
    </w:p>
    <w:p w14:paraId="6E897F81" w14:textId="77777777" w:rsidR="005A7005" w:rsidRPr="00325C5C" w:rsidRDefault="005A7005" w:rsidP="005A7005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прв циклус за академска 2023/2024 година: </w:t>
      </w:r>
      <w:r>
        <w:rPr>
          <w:rFonts w:ascii="Arial Narrow" w:hAnsi="Arial Narrow"/>
          <w:sz w:val="22"/>
          <w:szCs w:val="22"/>
          <w:lang w:val="mk-MK"/>
        </w:rPr>
        <w:t>1</w:t>
      </w:r>
    </w:p>
    <w:p w14:paraId="2BED6962" w14:textId="77777777" w:rsidR="005A7005" w:rsidRPr="00325C5C" w:rsidRDefault="005A7005" w:rsidP="005A7005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втор циклус за академска 2023/2024 година: </w:t>
      </w:r>
      <w:r>
        <w:rPr>
          <w:rFonts w:ascii="Arial Narrow" w:hAnsi="Arial Narrow"/>
          <w:sz w:val="22"/>
          <w:szCs w:val="22"/>
          <w:lang w:val="mk-MK"/>
        </w:rPr>
        <w:t>0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044"/>
        <w:gridCol w:w="1627"/>
        <w:gridCol w:w="1985"/>
        <w:gridCol w:w="2800"/>
      </w:tblGrid>
      <w:tr w:rsidR="005A7005" w:rsidRPr="00325C5C" w14:paraId="71443672" w14:textId="77777777">
        <w:tc>
          <w:tcPr>
            <w:tcW w:w="1934" w:type="pct"/>
            <w:vAlign w:val="center"/>
          </w:tcPr>
          <w:p w14:paraId="4DF08F45" w14:textId="77777777" w:rsidR="005A7005" w:rsidRPr="00325C5C" w:rsidRDefault="005A7005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Назив на предмет</w:t>
            </w:r>
          </w:p>
        </w:tc>
        <w:tc>
          <w:tcPr>
            <w:tcW w:w="778" w:type="pct"/>
            <w:vAlign w:val="center"/>
          </w:tcPr>
          <w:p w14:paraId="20B52C86" w14:textId="77777777" w:rsidR="005A7005" w:rsidRPr="00325C5C" w:rsidRDefault="005A7005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Број на ЕКТС</w:t>
            </w:r>
          </w:p>
        </w:tc>
        <w:tc>
          <w:tcPr>
            <w:tcW w:w="949" w:type="pct"/>
            <w:vAlign w:val="center"/>
          </w:tcPr>
          <w:p w14:paraId="6179DE14" w14:textId="77777777" w:rsidR="005A7005" w:rsidRPr="00325C5C" w:rsidRDefault="005A7005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Циклус на студии</w:t>
            </w:r>
          </w:p>
        </w:tc>
        <w:tc>
          <w:tcPr>
            <w:tcW w:w="1339" w:type="pct"/>
            <w:vAlign w:val="center"/>
          </w:tcPr>
          <w:p w14:paraId="1B499775" w14:textId="77777777" w:rsidR="005A7005" w:rsidRPr="00325C5C" w:rsidRDefault="005A7005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Одржани часови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 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неделно</w:t>
            </w:r>
          </w:p>
        </w:tc>
      </w:tr>
      <w:tr w:rsidR="005A7005" w:rsidRPr="00325C5C" w14:paraId="623DFFF3" w14:textId="77777777">
        <w:tc>
          <w:tcPr>
            <w:tcW w:w="1934" w:type="pct"/>
          </w:tcPr>
          <w:p w14:paraId="60E9B689" w14:textId="77777777" w:rsidR="005A7005" w:rsidRPr="00325C5C" w:rsidRDefault="005A700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Англиски јазик</w:t>
            </w:r>
          </w:p>
        </w:tc>
        <w:tc>
          <w:tcPr>
            <w:tcW w:w="778" w:type="pct"/>
          </w:tcPr>
          <w:p w14:paraId="010CA12E" w14:textId="77777777" w:rsidR="005A7005" w:rsidRPr="00325C5C" w:rsidRDefault="005A700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4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1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5C901B68" w14:textId="77777777" w:rsidR="005A7005" w:rsidRPr="00325C5C" w:rsidRDefault="005A700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1F783961" w14:textId="77777777" w:rsidR="005A7005" w:rsidRPr="00325C5C" w:rsidRDefault="005A700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1</w:t>
            </w:r>
          </w:p>
        </w:tc>
      </w:tr>
    </w:tbl>
    <w:p w14:paraId="7F90F294" w14:textId="77777777" w:rsidR="005A7005" w:rsidRDefault="005A7005" w:rsidP="005A7005">
      <w:pPr>
        <w:rPr>
          <w:rFonts w:ascii="Arial Narrow" w:hAnsi="Arial Narrow"/>
          <w:sz w:val="22"/>
          <w:szCs w:val="22"/>
          <w:lang w:val="mk-MK"/>
        </w:rPr>
      </w:pPr>
    </w:p>
    <w:p w14:paraId="79B97E41" w14:textId="77777777" w:rsidR="006E287F" w:rsidRDefault="006E287F" w:rsidP="006E287F">
      <w:pPr>
        <w:pStyle w:val="Heading2"/>
        <w:rPr>
          <w:lang w:val="en-US"/>
        </w:rPr>
      </w:pPr>
      <w:proofErr w:type="spellStart"/>
      <w:r>
        <w:t>Доц</w:t>
      </w:r>
      <w:proofErr w:type="spellEnd"/>
      <w:r w:rsidRPr="00325C5C">
        <w:t xml:space="preserve">. д-р </w:t>
      </w:r>
      <w:r>
        <w:t>Јосиф Петровски / Надворешен соработник со согласност</w:t>
      </w:r>
    </w:p>
    <w:p w14:paraId="5C2D8AC8" w14:textId="77777777" w:rsidR="006E287F" w:rsidRPr="00325C5C" w:rsidRDefault="006E287F" w:rsidP="006E287F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прв циклус за академска 2023/2024 година: </w:t>
      </w:r>
      <w:r>
        <w:rPr>
          <w:rFonts w:ascii="Arial Narrow" w:hAnsi="Arial Narrow"/>
          <w:sz w:val="22"/>
          <w:szCs w:val="22"/>
          <w:lang w:val="mk-MK"/>
        </w:rPr>
        <w:t>1</w:t>
      </w:r>
    </w:p>
    <w:p w14:paraId="5A320E92" w14:textId="77777777" w:rsidR="006E287F" w:rsidRPr="00325C5C" w:rsidRDefault="006E287F" w:rsidP="006E287F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lastRenderedPageBreak/>
        <w:t xml:space="preserve">Вкупен број на предмети на втор циклус за академска 2023/2024 година: </w:t>
      </w:r>
      <w:r>
        <w:rPr>
          <w:rFonts w:ascii="Arial Narrow" w:hAnsi="Arial Narrow"/>
          <w:sz w:val="22"/>
          <w:szCs w:val="22"/>
          <w:lang w:val="mk-MK"/>
        </w:rPr>
        <w:t>0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044"/>
        <w:gridCol w:w="1627"/>
        <w:gridCol w:w="1985"/>
        <w:gridCol w:w="2800"/>
      </w:tblGrid>
      <w:tr w:rsidR="006E287F" w:rsidRPr="00325C5C" w14:paraId="657D8605" w14:textId="77777777" w:rsidTr="00C26531">
        <w:tc>
          <w:tcPr>
            <w:tcW w:w="1934" w:type="pct"/>
            <w:vAlign w:val="center"/>
          </w:tcPr>
          <w:p w14:paraId="4D65D0CD" w14:textId="77777777" w:rsidR="006E287F" w:rsidRPr="00325C5C" w:rsidRDefault="006E287F" w:rsidP="00C26531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Назив на предмет</w:t>
            </w:r>
          </w:p>
        </w:tc>
        <w:tc>
          <w:tcPr>
            <w:tcW w:w="778" w:type="pct"/>
            <w:vAlign w:val="center"/>
          </w:tcPr>
          <w:p w14:paraId="5608398A" w14:textId="77777777" w:rsidR="006E287F" w:rsidRPr="00325C5C" w:rsidRDefault="006E287F" w:rsidP="00C26531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Број на ЕКТС</w:t>
            </w:r>
          </w:p>
        </w:tc>
        <w:tc>
          <w:tcPr>
            <w:tcW w:w="949" w:type="pct"/>
            <w:vAlign w:val="center"/>
          </w:tcPr>
          <w:p w14:paraId="149440A5" w14:textId="77777777" w:rsidR="006E287F" w:rsidRPr="00325C5C" w:rsidRDefault="006E287F" w:rsidP="00C26531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Циклус на студии</w:t>
            </w:r>
          </w:p>
        </w:tc>
        <w:tc>
          <w:tcPr>
            <w:tcW w:w="1339" w:type="pct"/>
            <w:vAlign w:val="center"/>
          </w:tcPr>
          <w:p w14:paraId="1680C7CB" w14:textId="77777777" w:rsidR="006E287F" w:rsidRPr="00325C5C" w:rsidRDefault="006E287F" w:rsidP="00C26531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Одржани часови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 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неделно</w:t>
            </w:r>
          </w:p>
        </w:tc>
      </w:tr>
      <w:tr w:rsidR="006E287F" w:rsidRPr="00325C5C" w14:paraId="046A1E11" w14:textId="77777777" w:rsidTr="00C26531">
        <w:tc>
          <w:tcPr>
            <w:tcW w:w="1934" w:type="pct"/>
          </w:tcPr>
          <w:p w14:paraId="1B8B4E67" w14:textId="77777777" w:rsidR="006E287F" w:rsidRPr="00325C5C" w:rsidRDefault="006E287F" w:rsidP="00C2653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Компјутерска писменост</w:t>
            </w:r>
          </w:p>
        </w:tc>
        <w:tc>
          <w:tcPr>
            <w:tcW w:w="778" w:type="pct"/>
          </w:tcPr>
          <w:p w14:paraId="4A4B7E10" w14:textId="77777777" w:rsidR="006E287F" w:rsidRPr="00325C5C" w:rsidRDefault="006E287F" w:rsidP="00C2653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4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1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4D3011F0" w14:textId="77777777" w:rsidR="006E287F" w:rsidRPr="00325C5C" w:rsidRDefault="006E287F" w:rsidP="00C2653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482D1421" w14:textId="77777777" w:rsidR="006E287F" w:rsidRPr="00325C5C" w:rsidRDefault="006E287F" w:rsidP="00C2653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1</w:t>
            </w:r>
          </w:p>
        </w:tc>
      </w:tr>
    </w:tbl>
    <w:p w14:paraId="174CD5F9" w14:textId="77777777" w:rsidR="006E287F" w:rsidRDefault="006E287F" w:rsidP="005A7005">
      <w:pPr>
        <w:rPr>
          <w:rFonts w:ascii="Arial Narrow" w:hAnsi="Arial Narrow"/>
          <w:sz w:val="22"/>
          <w:szCs w:val="22"/>
          <w:lang w:val="mk-MK"/>
        </w:rPr>
      </w:pPr>
    </w:p>
    <w:p w14:paraId="3ACDC400" w14:textId="01731A4A" w:rsidR="00864565" w:rsidRDefault="00864565" w:rsidP="00864565">
      <w:pPr>
        <w:pStyle w:val="Heading2"/>
        <w:rPr>
          <w:lang w:val="en-US"/>
        </w:rPr>
      </w:pPr>
      <w:r w:rsidRPr="00325C5C">
        <w:t xml:space="preserve">Проф. д-р </w:t>
      </w:r>
      <w:r w:rsidR="006E287F">
        <w:t xml:space="preserve">Наташа </w:t>
      </w:r>
      <w:proofErr w:type="spellStart"/>
      <w:r w:rsidR="006E287F">
        <w:t>Табаковска</w:t>
      </w:r>
      <w:proofErr w:type="spellEnd"/>
      <w:r>
        <w:t xml:space="preserve"> / Надворешен соработник со согласност</w:t>
      </w:r>
    </w:p>
    <w:p w14:paraId="02E4FFD5" w14:textId="77777777" w:rsidR="00864565" w:rsidRPr="00325C5C" w:rsidRDefault="00864565" w:rsidP="00864565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прв циклус за академска 2023/2024 година: </w:t>
      </w:r>
      <w:r>
        <w:rPr>
          <w:rFonts w:ascii="Arial Narrow" w:hAnsi="Arial Narrow"/>
          <w:sz w:val="22"/>
          <w:szCs w:val="22"/>
          <w:lang w:val="mk-MK"/>
        </w:rPr>
        <w:t>1</w:t>
      </w:r>
    </w:p>
    <w:p w14:paraId="26373AF7" w14:textId="77777777" w:rsidR="00864565" w:rsidRPr="00325C5C" w:rsidRDefault="00864565" w:rsidP="00864565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втор циклус за академска 2023/2024 година: </w:t>
      </w:r>
      <w:r>
        <w:rPr>
          <w:rFonts w:ascii="Arial Narrow" w:hAnsi="Arial Narrow"/>
          <w:sz w:val="22"/>
          <w:szCs w:val="22"/>
          <w:lang w:val="mk-MK"/>
        </w:rPr>
        <w:t>0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044"/>
        <w:gridCol w:w="1627"/>
        <w:gridCol w:w="1985"/>
        <w:gridCol w:w="2800"/>
      </w:tblGrid>
      <w:tr w:rsidR="00864565" w:rsidRPr="00325C5C" w14:paraId="2081C37B" w14:textId="77777777" w:rsidTr="00C26531">
        <w:tc>
          <w:tcPr>
            <w:tcW w:w="1934" w:type="pct"/>
            <w:vAlign w:val="center"/>
          </w:tcPr>
          <w:p w14:paraId="2FDDCC22" w14:textId="77777777" w:rsidR="00864565" w:rsidRPr="00325C5C" w:rsidRDefault="00864565" w:rsidP="00C26531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Назив на предмет</w:t>
            </w:r>
          </w:p>
        </w:tc>
        <w:tc>
          <w:tcPr>
            <w:tcW w:w="778" w:type="pct"/>
            <w:vAlign w:val="center"/>
          </w:tcPr>
          <w:p w14:paraId="6AECF9E2" w14:textId="77777777" w:rsidR="00864565" w:rsidRPr="00325C5C" w:rsidRDefault="00864565" w:rsidP="00C26531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Број на ЕКТС</w:t>
            </w:r>
          </w:p>
        </w:tc>
        <w:tc>
          <w:tcPr>
            <w:tcW w:w="949" w:type="pct"/>
            <w:vAlign w:val="center"/>
          </w:tcPr>
          <w:p w14:paraId="203B4286" w14:textId="77777777" w:rsidR="00864565" w:rsidRPr="00325C5C" w:rsidRDefault="00864565" w:rsidP="00C26531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Циклус на студии</w:t>
            </w:r>
          </w:p>
        </w:tc>
        <w:tc>
          <w:tcPr>
            <w:tcW w:w="1339" w:type="pct"/>
            <w:vAlign w:val="center"/>
          </w:tcPr>
          <w:p w14:paraId="1C73C60E" w14:textId="77777777" w:rsidR="00864565" w:rsidRPr="00325C5C" w:rsidRDefault="00864565" w:rsidP="00C26531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Одржани часови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 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неделно</w:t>
            </w:r>
          </w:p>
        </w:tc>
      </w:tr>
      <w:tr w:rsidR="00864565" w:rsidRPr="00325C5C" w14:paraId="3FE0862F" w14:textId="77777777" w:rsidTr="00C26531">
        <w:tc>
          <w:tcPr>
            <w:tcW w:w="1934" w:type="pct"/>
          </w:tcPr>
          <w:p w14:paraId="2D350899" w14:textId="5679DEC0" w:rsidR="00864565" w:rsidRPr="00325C5C" w:rsidRDefault="006E287F" w:rsidP="00C2653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Компјутерска писменост</w:t>
            </w:r>
          </w:p>
        </w:tc>
        <w:tc>
          <w:tcPr>
            <w:tcW w:w="778" w:type="pct"/>
          </w:tcPr>
          <w:p w14:paraId="669790EC" w14:textId="77777777" w:rsidR="00864565" w:rsidRPr="00325C5C" w:rsidRDefault="00864565" w:rsidP="00C2653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4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1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5F9FA88A" w14:textId="77777777" w:rsidR="00864565" w:rsidRPr="00325C5C" w:rsidRDefault="00864565" w:rsidP="00C2653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0B11AB2D" w14:textId="77777777" w:rsidR="00864565" w:rsidRPr="00325C5C" w:rsidRDefault="00864565" w:rsidP="00C26531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1</w:t>
            </w:r>
          </w:p>
        </w:tc>
      </w:tr>
    </w:tbl>
    <w:p w14:paraId="5007156D" w14:textId="77777777" w:rsidR="00864565" w:rsidRDefault="00864565" w:rsidP="005A7005">
      <w:pPr>
        <w:rPr>
          <w:rFonts w:ascii="Arial Narrow" w:hAnsi="Arial Narrow"/>
          <w:sz w:val="22"/>
          <w:szCs w:val="22"/>
          <w:lang w:val="mk-MK"/>
        </w:rPr>
      </w:pPr>
    </w:p>
    <w:p w14:paraId="6603DE27" w14:textId="77777777" w:rsidR="006E287F" w:rsidRDefault="006E287F" w:rsidP="005A7005">
      <w:pPr>
        <w:rPr>
          <w:rFonts w:ascii="Arial Narrow" w:hAnsi="Arial Narrow"/>
          <w:sz w:val="22"/>
          <w:szCs w:val="22"/>
          <w:lang w:val="mk-MK"/>
        </w:rPr>
      </w:pPr>
    </w:p>
    <w:p w14:paraId="3CEB0967" w14:textId="50641E40" w:rsidR="002643CA" w:rsidRDefault="002643CA" w:rsidP="002643CA">
      <w:pPr>
        <w:pStyle w:val="Heading1"/>
      </w:pPr>
      <w:r>
        <w:t>Поранешни вработени</w:t>
      </w:r>
    </w:p>
    <w:p w14:paraId="7E39EAB8" w14:textId="77777777" w:rsidR="005A7005" w:rsidRDefault="005A7005" w:rsidP="005A7005">
      <w:pPr>
        <w:pStyle w:val="Heading2"/>
        <w:rPr>
          <w:lang w:val="en-US"/>
        </w:rPr>
      </w:pPr>
      <w:r w:rsidRPr="00325C5C">
        <w:t xml:space="preserve">Проф. д-р </w:t>
      </w:r>
      <w:r>
        <w:t xml:space="preserve">Анета Васиљевиќ </w:t>
      </w:r>
      <w:proofErr w:type="spellStart"/>
      <w:r>
        <w:t>Шикалеска</w:t>
      </w:r>
      <w:proofErr w:type="spellEnd"/>
      <w:r>
        <w:t xml:space="preserve"> / Во работен однос со полно работно време заклучно до месец март 2025.</w:t>
      </w:r>
    </w:p>
    <w:p w14:paraId="0EEE8F34" w14:textId="77777777" w:rsidR="005A7005" w:rsidRPr="00325C5C" w:rsidRDefault="005A7005" w:rsidP="005A7005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прв циклус за академска 2023/2024 година: </w:t>
      </w:r>
      <w:r>
        <w:rPr>
          <w:rFonts w:ascii="Arial Narrow" w:hAnsi="Arial Narrow"/>
          <w:sz w:val="22"/>
          <w:szCs w:val="22"/>
          <w:lang w:val="mk-MK"/>
        </w:rPr>
        <w:t>2</w:t>
      </w:r>
    </w:p>
    <w:p w14:paraId="70F88931" w14:textId="77777777" w:rsidR="005A7005" w:rsidRPr="00325C5C" w:rsidRDefault="005A7005" w:rsidP="005A7005">
      <w:pPr>
        <w:pStyle w:val="ListParagraph"/>
        <w:numPr>
          <w:ilvl w:val="0"/>
          <w:numId w:val="13"/>
        </w:numPr>
        <w:ind w:left="1134"/>
        <w:rPr>
          <w:rFonts w:ascii="Arial Narrow" w:hAnsi="Arial Narrow"/>
          <w:sz w:val="22"/>
          <w:szCs w:val="22"/>
          <w:lang w:val="mk-MK"/>
        </w:rPr>
      </w:pPr>
      <w:r w:rsidRPr="00325C5C">
        <w:rPr>
          <w:rFonts w:ascii="Arial Narrow" w:hAnsi="Arial Narrow"/>
          <w:sz w:val="22"/>
          <w:szCs w:val="22"/>
          <w:lang w:val="mk-MK"/>
        </w:rPr>
        <w:t xml:space="preserve">Вкупен број на предмети на втор циклус за академска 2023/2024 година: </w:t>
      </w:r>
      <w:r>
        <w:rPr>
          <w:rFonts w:ascii="Arial Narrow" w:hAnsi="Arial Narrow"/>
          <w:sz w:val="22"/>
          <w:szCs w:val="22"/>
          <w:lang w:val="mk-MK"/>
        </w:rPr>
        <w:t>0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044"/>
        <w:gridCol w:w="1627"/>
        <w:gridCol w:w="1985"/>
        <w:gridCol w:w="2800"/>
      </w:tblGrid>
      <w:tr w:rsidR="005A7005" w:rsidRPr="00325C5C" w14:paraId="41890D47" w14:textId="77777777">
        <w:tc>
          <w:tcPr>
            <w:tcW w:w="1934" w:type="pct"/>
            <w:vAlign w:val="center"/>
          </w:tcPr>
          <w:p w14:paraId="09B40BB3" w14:textId="77777777" w:rsidR="005A7005" w:rsidRPr="00325C5C" w:rsidRDefault="005A7005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Назив на предмет</w:t>
            </w:r>
          </w:p>
        </w:tc>
        <w:tc>
          <w:tcPr>
            <w:tcW w:w="778" w:type="pct"/>
            <w:vAlign w:val="center"/>
          </w:tcPr>
          <w:p w14:paraId="5B317EE8" w14:textId="77777777" w:rsidR="005A7005" w:rsidRPr="00325C5C" w:rsidRDefault="005A7005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Број на ЕКТС</w:t>
            </w:r>
          </w:p>
        </w:tc>
        <w:tc>
          <w:tcPr>
            <w:tcW w:w="949" w:type="pct"/>
            <w:vAlign w:val="center"/>
          </w:tcPr>
          <w:p w14:paraId="14DE82EB" w14:textId="77777777" w:rsidR="005A7005" w:rsidRPr="00325C5C" w:rsidRDefault="005A7005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Циклус на студии</w:t>
            </w:r>
          </w:p>
        </w:tc>
        <w:tc>
          <w:tcPr>
            <w:tcW w:w="1339" w:type="pct"/>
            <w:vAlign w:val="center"/>
          </w:tcPr>
          <w:p w14:paraId="375135C8" w14:textId="77777777" w:rsidR="005A7005" w:rsidRPr="00325C5C" w:rsidRDefault="005A7005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Одржани часови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 </w:t>
            </w:r>
            <w:r w:rsidRPr="00325C5C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неделно</w:t>
            </w:r>
          </w:p>
        </w:tc>
      </w:tr>
      <w:tr w:rsidR="005A7005" w:rsidRPr="00325C5C" w14:paraId="39BE9458" w14:textId="77777777">
        <w:tc>
          <w:tcPr>
            <w:tcW w:w="1934" w:type="pct"/>
          </w:tcPr>
          <w:p w14:paraId="41CF2B8B" w14:textId="77777777" w:rsidR="005A7005" w:rsidRPr="00325C5C" w:rsidRDefault="005A700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Математика за бизнис</w:t>
            </w:r>
          </w:p>
        </w:tc>
        <w:tc>
          <w:tcPr>
            <w:tcW w:w="778" w:type="pct"/>
          </w:tcPr>
          <w:p w14:paraId="43C649AA" w14:textId="77777777" w:rsidR="005A7005" w:rsidRPr="00325C5C" w:rsidRDefault="005A700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 (</w:t>
            </w: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+2)</w:t>
            </w:r>
          </w:p>
        </w:tc>
        <w:tc>
          <w:tcPr>
            <w:tcW w:w="949" w:type="pct"/>
          </w:tcPr>
          <w:p w14:paraId="2904D441" w14:textId="77777777" w:rsidR="005A7005" w:rsidRPr="00325C5C" w:rsidRDefault="005A700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 w:rsidRPr="00325C5C">
              <w:rPr>
                <w:rFonts w:ascii="Arial Narrow" w:hAnsi="Arial Narrow" w:cs="Arial"/>
                <w:sz w:val="22"/>
                <w:szCs w:val="22"/>
                <w:lang w:val="mk-MK"/>
              </w:rPr>
              <w:t>Прв циклус</w:t>
            </w:r>
          </w:p>
        </w:tc>
        <w:tc>
          <w:tcPr>
            <w:tcW w:w="1339" w:type="pct"/>
          </w:tcPr>
          <w:p w14:paraId="394F7EC1" w14:textId="77777777" w:rsidR="005A7005" w:rsidRPr="00325C5C" w:rsidRDefault="005A700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  <w:tr w:rsidR="005A7005" w:rsidRPr="00325C5C" w14:paraId="021FFB6C" w14:textId="77777777">
        <w:tc>
          <w:tcPr>
            <w:tcW w:w="1934" w:type="pct"/>
          </w:tcPr>
          <w:p w14:paraId="5F4DD2D4" w14:textId="77777777" w:rsidR="005A7005" w:rsidRDefault="005A700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Менаџмент на квалитет</w:t>
            </w:r>
          </w:p>
        </w:tc>
        <w:tc>
          <w:tcPr>
            <w:tcW w:w="778" w:type="pct"/>
          </w:tcPr>
          <w:p w14:paraId="479DE735" w14:textId="77777777" w:rsidR="005A7005" w:rsidRDefault="005A700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7 (2+2)</w:t>
            </w:r>
          </w:p>
        </w:tc>
        <w:tc>
          <w:tcPr>
            <w:tcW w:w="949" w:type="pct"/>
          </w:tcPr>
          <w:p w14:paraId="0FBBAE14" w14:textId="77777777" w:rsidR="005A7005" w:rsidRPr="00325C5C" w:rsidRDefault="005A700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 xml:space="preserve">Прв циклус </w:t>
            </w:r>
          </w:p>
        </w:tc>
        <w:tc>
          <w:tcPr>
            <w:tcW w:w="1339" w:type="pct"/>
          </w:tcPr>
          <w:p w14:paraId="2E11F63B" w14:textId="77777777" w:rsidR="005A7005" w:rsidRDefault="005A7005">
            <w:pPr>
              <w:rPr>
                <w:rFonts w:ascii="Arial Narrow" w:hAnsi="Arial Narrow" w:cs="Arial"/>
                <w:sz w:val="22"/>
                <w:szCs w:val="22"/>
                <w:lang w:val="mk-MK"/>
              </w:rPr>
            </w:pPr>
            <w:r>
              <w:rPr>
                <w:rFonts w:ascii="Arial Narrow" w:hAnsi="Arial Narrow" w:cs="Arial"/>
                <w:sz w:val="22"/>
                <w:szCs w:val="22"/>
                <w:lang w:val="mk-MK"/>
              </w:rPr>
              <w:t>2</w:t>
            </w:r>
          </w:p>
        </w:tc>
      </w:tr>
    </w:tbl>
    <w:p w14:paraId="1FFD0460" w14:textId="77777777" w:rsidR="005A7005" w:rsidRPr="00A71A20" w:rsidRDefault="005A7005" w:rsidP="005A7005">
      <w:pPr>
        <w:rPr>
          <w:rFonts w:ascii="Arial Narrow" w:hAnsi="Arial Narrow"/>
          <w:sz w:val="22"/>
          <w:szCs w:val="22"/>
          <w:lang w:val="mk-MK"/>
        </w:rPr>
      </w:pPr>
    </w:p>
    <w:sectPr w:rsidR="005A7005" w:rsidRPr="00A71A20" w:rsidSect="00340925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E3893"/>
    <w:multiLevelType w:val="hybridMultilevel"/>
    <w:tmpl w:val="37A6261A"/>
    <w:lvl w:ilvl="0" w:tplc="0240C2B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174AA8"/>
    <w:multiLevelType w:val="hybridMultilevel"/>
    <w:tmpl w:val="8E642086"/>
    <w:lvl w:ilvl="0" w:tplc="6DBE73E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1E3900"/>
    <w:multiLevelType w:val="hybridMultilevel"/>
    <w:tmpl w:val="DFD0C99E"/>
    <w:lvl w:ilvl="0" w:tplc="0240C2BC">
      <w:start w:val="5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E26432C"/>
    <w:multiLevelType w:val="hybridMultilevel"/>
    <w:tmpl w:val="B19E7EC6"/>
    <w:lvl w:ilvl="0" w:tplc="509E2576">
      <w:start w:val="1"/>
      <w:numFmt w:val="decimal"/>
      <w:pStyle w:val="Heading2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18421E"/>
    <w:multiLevelType w:val="hybridMultilevel"/>
    <w:tmpl w:val="854C1F0A"/>
    <w:lvl w:ilvl="0" w:tplc="0240C2B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4171973">
    <w:abstractNumId w:val="3"/>
  </w:num>
  <w:num w:numId="2" w16cid:durableId="1824850546">
    <w:abstractNumId w:val="3"/>
    <w:lvlOverride w:ilvl="0">
      <w:startOverride w:val="1"/>
    </w:lvlOverride>
  </w:num>
  <w:num w:numId="3" w16cid:durableId="1134060608">
    <w:abstractNumId w:val="3"/>
    <w:lvlOverride w:ilvl="0">
      <w:startOverride w:val="1"/>
    </w:lvlOverride>
  </w:num>
  <w:num w:numId="4" w16cid:durableId="537738214">
    <w:abstractNumId w:val="3"/>
    <w:lvlOverride w:ilvl="0">
      <w:startOverride w:val="1"/>
    </w:lvlOverride>
  </w:num>
  <w:num w:numId="5" w16cid:durableId="1330057193">
    <w:abstractNumId w:val="3"/>
    <w:lvlOverride w:ilvl="0">
      <w:startOverride w:val="1"/>
    </w:lvlOverride>
  </w:num>
  <w:num w:numId="6" w16cid:durableId="425157246">
    <w:abstractNumId w:val="3"/>
    <w:lvlOverride w:ilvl="0">
      <w:startOverride w:val="1"/>
    </w:lvlOverride>
  </w:num>
  <w:num w:numId="7" w16cid:durableId="1435323002">
    <w:abstractNumId w:val="3"/>
    <w:lvlOverride w:ilvl="0">
      <w:startOverride w:val="1"/>
    </w:lvlOverride>
  </w:num>
  <w:num w:numId="8" w16cid:durableId="1881473991">
    <w:abstractNumId w:val="3"/>
    <w:lvlOverride w:ilvl="0">
      <w:startOverride w:val="1"/>
    </w:lvlOverride>
  </w:num>
  <w:num w:numId="9" w16cid:durableId="313343057">
    <w:abstractNumId w:val="3"/>
    <w:lvlOverride w:ilvl="0">
      <w:startOverride w:val="1"/>
    </w:lvlOverride>
  </w:num>
  <w:num w:numId="10" w16cid:durableId="985280269">
    <w:abstractNumId w:val="1"/>
  </w:num>
  <w:num w:numId="11" w16cid:durableId="806507291">
    <w:abstractNumId w:val="0"/>
  </w:num>
  <w:num w:numId="12" w16cid:durableId="903756467">
    <w:abstractNumId w:val="2"/>
  </w:num>
  <w:num w:numId="13" w16cid:durableId="8681065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5F6"/>
    <w:rsid w:val="0003566B"/>
    <w:rsid w:val="000778E8"/>
    <w:rsid w:val="000D62C3"/>
    <w:rsid w:val="0012171A"/>
    <w:rsid w:val="0012695E"/>
    <w:rsid w:val="00161C5A"/>
    <w:rsid w:val="00163F91"/>
    <w:rsid w:val="00195DDA"/>
    <w:rsid w:val="001A023F"/>
    <w:rsid w:val="001C2534"/>
    <w:rsid w:val="001C7B0C"/>
    <w:rsid w:val="001E6D3E"/>
    <w:rsid w:val="001E7CF0"/>
    <w:rsid w:val="001F1D46"/>
    <w:rsid w:val="001F277E"/>
    <w:rsid w:val="00223BE1"/>
    <w:rsid w:val="00234E5D"/>
    <w:rsid w:val="00237975"/>
    <w:rsid w:val="002643CA"/>
    <w:rsid w:val="00266E3A"/>
    <w:rsid w:val="002A5556"/>
    <w:rsid w:val="002B5D3E"/>
    <w:rsid w:val="002C6923"/>
    <w:rsid w:val="0031324F"/>
    <w:rsid w:val="00325C5C"/>
    <w:rsid w:val="00340925"/>
    <w:rsid w:val="00350A9C"/>
    <w:rsid w:val="0035653A"/>
    <w:rsid w:val="00371996"/>
    <w:rsid w:val="00374A07"/>
    <w:rsid w:val="003D2136"/>
    <w:rsid w:val="003D51BA"/>
    <w:rsid w:val="003F5F74"/>
    <w:rsid w:val="00461D0E"/>
    <w:rsid w:val="00473801"/>
    <w:rsid w:val="00473D4C"/>
    <w:rsid w:val="004928F5"/>
    <w:rsid w:val="004F498B"/>
    <w:rsid w:val="005418E6"/>
    <w:rsid w:val="00552A41"/>
    <w:rsid w:val="005A7005"/>
    <w:rsid w:val="006439A6"/>
    <w:rsid w:val="00674566"/>
    <w:rsid w:val="006E287F"/>
    <w:rsid w:val="007020D0"/>
    <w:rsid w:val="0072285C"/>
    <w:rsid w:val="00767BB9"/>
    <w:rsid w:val="00773A74"/>
    <w:rsid w:val="00784999"/>
    <w:rsid w:val="0079319E"/>
    <w:rsid w:val="007B1E9D"/>
    <w:rsid w:val="007D06C6"/>
    <w:rsid w:val="00841791"/>
    <w:rsid w:val="00852528"/>
    <w:rsid w:val="00864565"/>
    <w:rsid w:val="008B0D17"/>
    <w:rsid w:val="008C3FCF"/>
    <w:rsid w:val="008F72FE"/>
    <w:rsid w:val="009028B1"/>
    <w:rsid w:val="009126A1"/>
    <w:rsid w:val="009319FF"/>
    <w:rsid w:val="009432F2"/>
    <w:rsid w:val="00994990"/>
    <w:rsid w:val="009B0253"/>
    <w:rsid w:val="009D58C2"/>
    <w:rsid w:val="00A20794"/>
    <w:rsid w:val="00A46C91"/>
    <w:rsid w:val="00A71A20"/>
    <w:rsid w:val="00AE3DFC"/>
    <w:rsid w:val="00B07794"/>
    <w:rsid w:val="00B2541D"/>
    <w:rsid w:val="00B35113"/>
    <w:rsid w:val="00B71C46"/>
    <w:rsid w:val="00B75ACB"/>
    <w:rsid w:val="00B7771F"/>
    <w:rsid w:val="00BA115C"/>
    <w:rsid w:val="00BA232A"/>
    <w:rsid w:val="00BD4783"/>
    <w:rsid w:val="00C0641E"/>
    <w:rsid w:val="00C14477"/>
    <w:rsid w:val="00C16609"/>
    <w:rsid w:val="00C63881"/>
    <w:rsid w:val="00C97564"/>
    <w:rsid w:val="00CA55F6"/>
    <w:rsid w:val="00CD1281"/>
    <w:rsid w:val="00D605F6"/>
    <w:rsid w:val="00DC34E9"/>
    <w:rsid w:val="00DE2CE2"/>
    <w:rsid w:val="00DF306A"/>
    <w:rsid w:val="00E14B71"/>
    <w:rsid w:val="00E54AAF"/>
    <w:rsid w:val="00E86C91"/>
    <w:rsid w:val="00E968D9"/>
    <w:rsid w:val="00EF0A56"/>
    <w:rsid w:val="00F13324"/>
    <w:rsid w:val="00F4634F"/>
    <w:rsid w:val="00F542CA"/>
    <w:rsid w:val="00FE5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6ED52"/>
  <w15:chartTrackingRefBased/>
  <w15:docId w15:val="{DF7FC182-775A-48C9-A446-7D4E329A0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87F"/>
  </w:style>
  <w:style w:type="paragraph" w:styleId="Heading1">
    <w:name w:val="heading 1"/>
    <w:basedOn w:val="Normal"/>
    <w:next w:val="Normal"/>
    <w:link w:val="Heading1Char"/>
    <w:uiPriority w:val="9"/>
    <w:qFormat/>
    <w:rsid w:val="005A7005"/>
    <w:pPr>
      <w:outlineLvl w:val="0"/>
    </w:pPr>
    <w:rPr>
      <w:rFonts w:ascii="Arial Narrow" w:hAnsi="Arial Narrow" w:cs="Arial"/>
      <w:b/>
      <w:bCs/>
      <w:sz w:val="22"/>
      <w:szCs w:val="22"/>
      <w:lang w:val="mk-MK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234E5D"/>
    <w:pPr>
      <w:numPr>
        <w:numId w:val="1"/>
      </w:numPr>
      <w:outlineLvl w:val="1"/>
    </w:pPr>
    <w:rPr>
      <w:rFonts w:ascii="Arial" w:hAnsi="Arial" w:cs="Arial"/>
      <w:sz w:val="20"/>
      <w:szCs w:val="20"/>
      <w:lang w:val="mk-MK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5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5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5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5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5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5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5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7005"/>
    <w:rPr>
      <w:rFonts w:ascii="Arial Narrow" w:hAnsi="Arial Narrow" w:cs="Arial"/>
      <w:b/>
      <w:bCs/>
      <w:sz w:val="22"/>
      <w:szCs w:val="22"/>
      <w:lang w:val="mk-MK"/>
    </w:rPr>
  </w:style>
  <w:style w:type="character" w:customStyle="1" w:styleId="Heading2Char">
    <w:name w:val="Heading 2 Char"/>
    <w:basedOn w:val="DefaultParagraphFont"/>
    <w:link w:val="Heading2"/>
    <w:uiPriority w:val="9"/>
    <w:rsid w:val="00234E5D"/>
    <w:rPr>
      <w:rFonts w:ascii="Arial" w:hAnsi="Arial" w:cs="Arial"/>
      <w:sz w:val="20"/>
      <w:szCs w:val="20"/>
      <w:lang w:val="mk-MK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5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5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5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5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5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5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5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5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5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5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5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5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5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5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5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5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5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5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605F6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TimesNew">
    <w:name w:val="TextTimesNew"/>
    <w:basedOn w:val="Normal"/>
    <w:link w:val="TextTimesNewChar"/>
    <w:qFormat/>
    <w:rsid w:val="00D605F6"/>
    <w:pPr>
      <w:spacing w:after="0" w:line="240" w:lineRule="auto"/>
    </w:pPr>
    <w:rPr>
      <w:rFonts w:ascii="Times New Roman" w:eastAsia="Calibri" w:hAnsi="Times New Roman" w:cs="Times New Roman"/>
      <w:kern w:val="0"/>
      <w:sz w:val="22"/>
      <w:szCs w:val="22"/>
      <w:lang w:val="sr-Cyrl-CS"/>
      <w14:ligatures w14:val="none"/>
    </w:rPr>
  </w:style>
  <w:style w:type="character" w:customStyle="1" w:styleId="TextTimesNewChar">
    <w:name w:val="TextTimesNew Char"/>
    <w:basedOn w:val="DefaultParagraphFont"/>
    <w:link w:val="TextTimesNew"/>
    <w:rsid w:val="00D605F6"/>
    <w:rPr>
      <w:rFonts w:ascii="Times New Roman" w:eastAsia="Calibri" w:hAnsi="Times New Roman" w:cs="Times New Roman"/>
      <w:kern w:val="0"/>
      <w:sz w:val="22"/>
      <w:szCs w:val="22"/>
      <w:lang w:val="sr-Cyrl-C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4</Pages>
  <Words>1135</Words>
  <Characters>7480</Characters>
  <Application>Microsoft Office Word</Application>
  <DocSecurity>0</DocSecurity>
  <Lines>374</Lines>
  <Paragraphs>297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Лидија Стефановска</dc:creator>
  <cp:keywords/>
  <dc:description/>
  <cp:lastModifiedBy>Иван Ѓорѓиевски</cp:lastModifiedBy>
  <cp:revision>81</cp:revision>
  <cp:lastPrinted>2025-04-25T18:16:00Z</cp:lastPrinted>
  <dcterms:created xsi:type="dcterms:W3CDTF">2025-04-25T16:55:00Z</dcterms:created>
  <dcterms:modified xsi:type="dcterms:W3CDTF">2025-04-25T10:43:00Z</dcterms:modified>
</cp:coreProperties>
</file>